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36" w:rsidRDefault="00744C36"/>
    <w:p w:rsidR="00761033" w:rsidRPr="00EC446E" w:rsidRDefault="00761033" w:rsidP="00761033">
      <w:pPr>
        <w:spacing w:line="360" w:lineRule="auto"/>
        <w:jc w:val="center"/>
        <w:rPr>
          <w:b/>
          <w:bCs/>
          <w:i/>
          <w:iCs/>
          <w:sz w:val="24"/>
          <w:szCs w:val="24"/>
          <w:lang w:val="ro-RO"/>
        </w:rPr>
      </w:pPr>
      <w:r w:rsidRPr="00EC446E">
        <w:rPr>
          <w:b/>
          <w:bCs/>
          <w:sz w:val="24"/>
          <w:szCs w:val="24"/>
          <w:lang w:val="ro-RO"/>
        </w:rPr>
        <w:t xml:space="preserve">PLANIFICARE CALENDARISTICĂ </w:t>
      </w:r>
      <w:r w:rsidRPr="00EC446E">
        <w:rPr>
          <w:b/>
          <w:bCs/>
          <w:i/>
          <w:iCs/>
          <w:sz w:val="24"/>
          <w:szCs w:val="24"/>
          <w:lang w:val="ro-RO"/>
        </w:rPr>
        <w:t>(ORIENTATIVĂ)</w:t>
      </w:r>
    </w:p>
    <w:p w:rsidR="00761033" w:rsidRPr="00EC446E" w:rsidRDefault="00761033" w:rsidP="00CE0A34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 w:rsidRPr="00EC446E">
        <w:rPr>
          <w:b/>
          <w:bCs/>
          <w:sz w:val="24"/>
          <w:szCs w:val="24"/>
          <w:lang w:val="ro-RO"/>
        </w:rPr>
        <w:t>EDUCAȚIE CIVICĂ</w:t>
      </w:r>
      <w:r w:rsidR="00CE0A34" w:rsidRPr="00EC446E">
        <w:rPr>
          <w:b/>
          <w:bCs/>
          <w:sz w:val="24"/>
          <w:szCs w:val="24"/>
          <w:lang w:val="ro-RO"/>
        </w:rPr>
        <w:t xml:space="preserve"> - </w:t>
      </w:r>
      <w:r w:rsidRPr="00EC446E">
        <w:rPr>
          <w:sz w:val="24"/>
          <w:szCs w:val="24"/>
          <w:lang w:val="ro-RO"/>
        </w:rPr>
        <w:t>Clasa a-III-a</w:t>
      </w:r>
    </w:p>
    <w:p w:rsidR="00761033" w:rsidRPr="00EC446E" w:rsidRDefault="00761033" w:rsidP="00761033">
      <w:pPr>
        <w:spacing w:line="360" w:lineRule="auto"/>
        <w:jc w:val="center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SEMESTRUL I</w:t>
      </w:r>
    </w:p>
    <w:p w:rsidR="00761033" w:rsidRPr="00EC446E" w:rsidRDefault="00761033" w:rsidP="00761033">
      <w:pPr>
        <w:spacing w:line="360" w:lineRule="auto"/>
        <w:jc w:val="center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ANUL ȘCOLAR 2021 – 2022</w:t>
      </w:r>
    </w:p>
    <w:p w:rsidR="00761033" w:rsidRPr="00EC446E" w:rsidRDefault="00761033" w:rsidP="00761033">
      <w:pPr>
        <w:spacing w:line="360" w:lineRule="auto"/>
        <w:rPr>
          <w:sz w:val="24"/>
          <w:szCs w:val="24"/>
          <w:lang w:val="ro-RO"/>
        </w:rPr>
      </w:pPr>
    </w:p>
    <w:p w:rsidR="00B9396D" w:rsidRPr="00EC446E" w:rsidRDefault="00761033" w:rsidP="00761033">
      <w:pPr>
        <w:spacing w:line="360" w:lineRule="auto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ARIA CURRICULARĂ:</w:t>
      </w:r>
      <w:r w:rsidR="004346C4" w:rsidRPr="00EC446E">
        <w:rPr>
          <w:sz w:val="24"/>
          <w:szCs w:val="24"/>
          <w:lang w:val="ro-RO"/>
        </w:rPr>
        <w:t xml:space="preserve"> Om și societate</w:t>
      </w:r>
    </w:p>
    <w:p w:rsidR="00FB6189" w:rsidRPr="00EC446E" w:rsidRDefault="00761033" w:rsidP="00761033">
      <w:pPr>
        <w:spacing w:line="360" w:lineRule="auto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NR</w:t>
      </w:r>
      <w:r w:rsidR="004346C4" w:rsidRPr="00EC446E">
        <w:rPr>
          <w:sz w:val="24"/>
          <w:szCs w:val="24"/>
          <w:lang w:val="ro-RO"/>
        </w:rPr>
        <w:t>.</w:t>
      </w:r>
      <w:r w:rsidRPr="00EC446E">
        <w:rPr>
          <w:sz w:val="24"/>
          <w:szCs w:val="24"/>
          <w:lang w:val="ro-RO"/>
        </w:rPr>
        <w:t xml:space="preserve"> ORE/ SĂPT.: </w:t>
      </w:r>
      <w:r w:rsidR="00B9396D" w:rsidRPr="00EC446E">
        <w:rPr>
          <w:sz w:val="24"/>
          <w:szCs w:val="24"/>
          <w:lang w:val="ro-RO"/>
        </w:rPr>
        <w:t>1</w:t>
      </w:r>
      <w:r w:rsidR="004346C4" w:rsidRPr="00EC446E">
        <w:rPr>
          <w:sz w:val="24"/>
          <w:szCs w:val="24"/>
          <w:lang w:val="ro-RO"/>
        </w:rPr>
        <w:t xml:space="preserve"> or</w:t>
      </w:r>
      <w:r w:rsidR="00B9396D" w:rsidRPr="00EC446E">
        <w:rPr>
          <w:sz w:val="24"/>
          <w:szCs w:val="24"/>
          <w:lang w:val="ro-RO"/>
        </w:rPr>
        <w:t>ă</w:t>
      </w:r>
    </w:p>
    <w:p w:rsidR="00691E0D" w:rsidRDefault="00761033" w:rsidP="00761033">
      <w:pPr>
        <w:spacing w:line="360" w:lineRule="auto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N</w:t>
      </w:r>
      <w:r w:rsidR="004346C4" w:rsidRPr="00EC446E">
        <w:rPr>
          <w:sz w:val="24"/>
          <w:szCs w:val="24"/>
          <w:lang w:val="ro-RO"/>
        </w:rPr>
        <w:t>R. ORE SEMESTRIAL: 14 ore</w:t>
      </w:r>
    </w:p>
    <w:p w:rsidR="00EC446E" w:rsidRPr="00EC446E" w:rsidRDefault="00EC446E" w:rsidP="00761033">
      <w:pPr>
        <w:spacing w:line="360" w:lineRule="auto"/>
        <w:rPr>
          <w:sz w:val="24"/>
          <w:szCs w:val="24"/>
          <w:lang w:val="ro-RO"/>
        </w:rPr>
      </w:pPr>
    </w:p>
    <w:tbl>
      <w:tblPr>
        <w:tblStyle w:val="GrilTabel"/>
        <w:tblW w:w="0" w:type="auto"/>
        <w:tblInd w:w="-572" w:type="dxa"/>
        <w:tblLook w:val="04A0"/>
      </w:tblPr>
      <w:tblGrid>
        <w:gridCol w:w="850"/>
        <w:gridCol w:w="2903"/>
        <w:gridCol w:w="2106"/>
        <w:gridCol w:w="5383"/>
        <w:gridCol w:w="1226"/>
        <w:gridCol w:w="982"/>
        <w:gridCol w:w="1296"/>
      </w:tblGrid>
      <w:tr w:rsidR="004346C4" w:rsidRPr="00EC446E" w:rsidTr="00CE0A34"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Conținuturi</w:t>
            </w:r>
          </w:p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i/>
                <w:iCs/>
                <w:sz w:val="24"/>
                <w:szCs w:val="24"/>
                <w:lang w:val="ro-RO"/>
              </w:rPr>
              <w:t>-detalieri-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Număr ore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0" w:type="auto"/>
          </w:tcPr>
          <w:p w:rsidR="004346C4" w:rsidRPr="00EC446E" w:rsidRDefault="004346C4" w:rsidP="004346C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BA07DC" w:rsidRPr="00EC446E" w:rsidTr="00CE0A34">
        <w:tc>
          <w:tcPr>
            <w:tcW w:w="0" w:type="auto"/>
          </w:tcPr>
          <w:p w:rsidR="00C4625D" w:rsidRPr="00EC446E" w:rsidRDefault="00C4625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BA07DC" w:rsidRPr="00EC446E" w:rsidRDefault="00BA07DC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Rămas bun, vacanță mare!</w:t>
            </w:r>
          </w:p>
        </w:tc>
        <w:tc>
          <w:tcPr>
            <w:tcW w:w="0" w:type="auto"/>
          </w:tcPr>
          <w:p w:rsidR="00BA07DC" w:rsidRPr="00EC446E" w:rsidRDefault="00BA07DC" w:rsidP="00BA07D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Amintiri din vacanța mare</w:t>
            </w:r>
          </w:p>
        </w:tc>
        <w:tc>
          <w:tcPr>
            <w:tcW w:w="0" w:type="auto"/>
          </w:tcPr>
          <w:p w:rsidR="00BA07DC" w:rsidRPr="00EC446E" w:rsidRDefault="00BA07DC" w:rsidP="00BA07D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1 h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S1</w:t>
            </w:r>
          </w:p>
        </w:tc>
        <w:tc>
          <w:tcPr>
            <w:tcW w:w="0" w:type="auto"/>
          </w:tcPr>
          <w:p w:rsidR="00BA07DC" w:rsidRPr="00EC446E" w:rsidRDefault="00BA07DC" w:rsidP="00BA07D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346C4" w:rsidRPr="00EC446E" w:rsidTr="00CE0A34">
        <w:tc>
          <w:tcPr>
            <w:tcW w:w="0" w:type="auto"/>
          </w:tcPr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4346C4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</w:t>
            </w:r>
            <w:r w:rsidR="004346C4" w:rsidRPr="00EC446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4346C4" w:rsidRPr="00EC446E" w:rsidRDefault="00EA59DF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ro-RO"/>
              </w:rPr>
              <w:t>1</w:t>
            </w:r>
            <w:r w:rsidR="004346C4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. Noțiunea de persoană</w:t>
            </w:r>
          </w:p>
        </w:tc>
        <w:tc>
          <w:tcPr>
            <w:tcW w:w="0" w:type="auto"/>
          </w:tcPr>
          <w:p w:rsidR="004346C4" w:rsidRPr="00EC446E" w:rsidRDefault="004346C4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1.1.</w:t>
            </w:r>
          </w:p>
          <w:p w:rsidR="00BA07DC" w:rsidRPr="00EC446E" w:rsidRDefault="00BA07DC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1.2.</w:t>
            </w:r>
          </w:p>
          <w:p w:rsidR="00BA07DC" w:rsidRPr="00EC446E" w:rsidRDefault="00BA07DC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3.1.</w:t>
            </w:r>
          </w:p>
          <w:p w:rsidR="00BA07DC" w:rsidRPr="00EC446E" w:rsidRDefault="00BA07DC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0" w:type="auto"/>
          </w:tcPr>
          <w:p w:rsidR="00691E0D" w:rsidRPr="00EC446E" w:rsidRDefault="00691E0D" w:rsidP="00BA07DC">
            <w:pPr>
              <w:pStyle w:val="Listparagraf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4346C4" w:rsidRPr="00EC446E" w:rsidRDefault="004346C4" w:rsidP="00C4625D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Ce înseamnă să fim persoane?</w:t>
            </w:r>
          </w:p>
          <w:p w:rsidR="004346C4" w:rsidRPr="00EC446E" w:rsidRDefault="004346C4" w:rsidP="00C4625D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Eu ca persoană</w:t>
            </w:r>
          </w:p>
          <w:p w:rsidR="004346C4" w:rsidRPr="00EC446E" w:rsidRDefault="004346C4" w:rsidP="00C4625D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Noi ca persoane. Asemănări și deosebiri între persoane</w:t>
            </w:r>
          </w:p>
          <w:p w:rsidR="004346C4" w:rsidRPr="00EC446E" w:rsidRDefault="00691E0D" w:rsidP="00C4625D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Recapitulare. Evaluare</w:t>
            </w:r>
          </w:p>
          <w:p w:rsidR="00691E0D" w:rsidRPr="00EC446E" w:rsidRDefault="00691E0D" w:rsidP="00BA07DC">
            <w:pPr>
              <w:pStyle w:val="Listparagraf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346C4" w:rsidRPr="00EC446E" w:rsidRDefault="00691E0D" w:rsidP="00BA07DC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4 h</w:t>
            </w: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4346C4" w:rsidRPr="00EC446E" w:rsidRDefault="004346C4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691E0D" w:rsidRPr="00EC446E" w:rsidRDefault="00691E0D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691E0D" w:rsidRPr="00EC446E" w:rsidRDefault="00691E0D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</w:t>
            </w:r>
            <w:r w:rsidR="00BA07DC" w:rsidRPr="00EC446E">
              <w:rPr>
                <w:sz w:val="24"/>
                <w:szCs w:val="24"/>
                <w:lang w:val="ro-RO"/>
              </w:rPr>
              <w:t>2</w:t>
            </w:r>
            <w:r w:rsidRPr="00EC446E">
              <w:rPr>
                <w:sz w:val="24"/>
                <w:szCs w:val="24"/>
                <w:lang w:val="ro-RO"/>
              </w:rPr>
              <w:t xml:space="preserve"> – S</w:t>
            </w:r>
            <w:r w:rsidR="00BA07DC" w:rsidRPr="00EC446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</w:tcPr>
          <w:p w:rsidR="004346C4" w:rsidRPr="00EC446E" w:rsidRDefault="004346C4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4346C4" w:rsidRPr="00EC446E" w:rsidTr="00CE0A34">
        <w:tc>
          <w:tcPr>
            <w:tcW w:w="0" w:type="auto"/>
          </w:tcPr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4346C4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4346C4" w:rsidRPr="00EC446E" w:rsidRDefault="00EA59DF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ro-RO"/>
              </w:rPr>
              <w:t>2</w:t>
            </w:r>
            <w:r w:rsidR="00691E0D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. Trăsături morale ale persoanei</w:t>
            </w:r>
          </w:p>
        </w:tc>
        <w:tc>
          <w:tcPr>
            <w:tcW w:w="0" w:type="auto"/>
          </w:tcPr>
          <w:p w:rsidR="000D5F60" w:rsidRPr="00EC446E" w:rsidRDefault="000D5F60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1.1.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1.2.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2.1.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2.3.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3.1.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3.2.</w:t>
            </w:r>
          </w:p>
          <w:p w:rsidR="000D5F60" w:rsidRPr="00EC446E" w:rsidRDefault="000D5F60" w:rsidP="00C4625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0" w:type="auto"/>
          </w:tcPr>
          <w:p w:rsidR="004346C4" w:rsidRPr="00EC446E" w:rsidRDefault="004346C4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Despre sinceritate și adevăr</w:t>
            </w: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Bunătatea nu costă nimic!</w:t>
            </w: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O călătorie în lumea respectului</w:t>
            </w: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Încrederea, calitatea prietenului adevărat</w:t>
            </w: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O poveste despre modestie</w:t>
            </w:r>
          </w:p>
          <w:p w:rsidR="00691E0D" w:rsidRPr="00EC446E" w:rsidRDefault="00691E0D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Cartea curajului</w:t>
            </w:r>
          </w:p>
          <w:p w:rsidR="00BA07DC" w:rsidRPr="00EC446E" w:rsidRDefault="00BA07DC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Cartea trăsăturilor morale – proiect</w:t>
            </w:r>
          </w:p>
          <w:p w:rsidR="00BA07DC" w:rsidRPr="00EC446E" w:rsidRDefault="00BA07DC" w:rsidP="00C4625D">
            <w:pPr>
              <w:pStyle w:val="Listparagraf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Recapitulare. Evaluare</w:t>
            </w:r>
          </w:p>
          <w:p w:rsidR="00691E0D" w:rsidRPr="00EC446E" w:rsidRDefault="00691E0D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346C4" w:rsidRPr="00EC446E" w:rsidRDefault="00BA07DC" w:rsidP="00BA07DC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9 h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</w:t>
            </w:r>
          </w:p>
          <w:p w:rsidR="00BA07DC" w:rsidRPr="00EC446E" w:rsidRDefault="00BA07DC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4346C4" w:rsidRPr="00EC446E" w:rsidRDefault="004346C4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A07DC" w:rsidRPr="00EC446E" w:rsidRDefault="00BA07DC" w:rsidP="000D5F60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S6 – S14</w:t>
            </w:r>
          </w:p>
        </w:tc>
        <w:tc>
          <w:tcPr>
            <w:tcW w:w="0" w:type="auto"/>
          </w:tcPr>
          <w:p w:rsidR="004346C4" w:rsidRPr="00EC446E" w:rsidRDefault="004346C4" w:rsidP="00BA07DC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0D5F60" w:rsidRDefault="000D5F60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EC446E" w:rsidRDefault="00EC446E" w:rsidP="00761033">
      <w:pPr>
        <w:spacing w:line="360" w:lineRule="auto"/>
        <w:rPr>
          <w:lang w:val="ro-RO"/>
        </w:rPr>
      </w:pPr>
    </w:p>
    <w:p w:rsidR="008F5636" w:rsidRDefault="008F5636" w:rsidP="00761033">
      <w:pPr>
        <w:spacing w:line="360" w:lineRule="auto"/>
        <w:rPr>
          <w:lang w:val="ro-RO"/>
        </w:rPr>
      </w:pPr>
    </w:p>
    <w:p w:rsidR="008F5636" w:rsidRDefault="008F5636" w:rsidP="00761033">
      <w:pPr>
        <w:spacing w:line="360" w:lineRule="auto"/>
        <w:rPr>
          <w:lang w:val="ro-RO"/>
        </w:rPr>
      </w:pPr>
    </w:p>
    <w:p w:rsidR="000D5F60" w:rsidRPr="00EC446E" w:rsidRDefault="000D5F60" w:rsidP="000D5F60">
      <w:pPr>
        <w:spacing w:line="360" w:lineRule="auto"/>
        <w:jc w:val="center"/>
        <w:rPr>
          <w:b/>
          <w:bCs/>
          <w:i/>
          <w:iCs/>
          <w:sz w:val="24"/>
          <w:szCs w:val="24"/>
          <w:lang w:val="ro-RO"/>
        </w:rPr>
      </w:pPr>
      <w:r w:rsidRPr="00EC446E">
        <w:rPr>
          <w:b/>
          <w:bCs/>
          <w:sz w:val="24"/>
          <w:szCs w:val="24"/>
          <w:lang w:val="ro-RO"/>
        </w:rPr>
        <w:lastRenderedPageBreak/>
        <w:t xml:space="preserve">PLANIFICARE CALENDARISTICĂ </w:t>
      </w:r>
      <w:r w:rsidRPr="00EC446E">
        <w:rPr>
          <w:b/>
          <w:bCs/>
          <w:i/>
          <w:iCs/>
          <w:sz w:val="24"/>
          <w:szCs w:val="24"/>
          <w:lang w:val="ro-RO"/>
        </w:rPr>
        <w:t>(ORIENTATIVĂ)</w:t>
      </w:r>
    </w:p>
    <w:p w:rsidR="000D5F60" w:rsidRPr="00EC446E" w:rsidRDefault="000D5F60" w:rsidP="000D5F60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 w:rsidRPr="00EC446E">
        <w:rPr>
          <w:b/>
          <w:bCs/>
          <w:sz w:val="24"/>
          <w:szCs w:val="24"/>
          <w:lang w:val="ro-RO"/>
        </w:rPr>
        <w:t>EDUCAȚIE CIVICĂ</w:t>
      </w:r>
    </w:p>
    <w:p w:rsidR="000D5F60" w:rsidRPr="00EC446E" w:rsidRDefault="000D5F60" w:rsidP="000D5F60">
      <w:pPr>
        <w:spacing w:line="360" w:lineRule="auto"/>
        <w:jc w:val="center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Clasa a-III-a</w:t>
      </w:r>
    </w:p>
    <w:p w:rsidR="000D5F60" w:rsidRPr="00EC446E" w:rsidRDefault="000D5F60" w:rsidP="000D5F60">
      <w:pPr>
        <w:spacing w:line="360" w:lineRule="auto"/>
        <w:jc w:val="center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SEMESTRUL al II-lea</w:t>
      </w:r>
    </w:p>
    <w:p w:rsidR="000D5F60" w:rsidRPr="00EC446E" w:rsidRDefault="00D85F4A" w:rsidP="00D85F4A">
      <w:pPr>
        <w:spacing w:line="360" w:lineRule="auto"/>
        <w:rPr>
          <w:sz w:val="24"/>
          <w:szCs w:val="24"/>
          <w:lang w:val="ro-RO"/>
        </w:rPr>
      </w:pPr>
      <w:r w:rsidRPr="00EC446E">
        <w:rPr>
          <w:sz w:val="24"/>
          <w:szCs w:val="24"/>
          <w:lang w:val="ro-RO"/>
        </w:rPr>
        <w:t>NR. ORE SEMESTRIAL: 20 ore</w:t>
      </w:r>
    </w:p>
    <w:tbl>
      <w:tblPr>
        <w:tblStyle w:val="GrilTabel"/>
        <w:tblW w:w="0" w:type="auto"/>
        <w:tblInd w:w="-572" w:type="dxa"/>
        <w:tblLook w:val="04A0"/>
      </w:tblPr>
      <w:tblGrid>
        <w:gridCol w:w="665"/>
        <w:gridCol w:w="2352"/>
        <w:gridCol w:w="2168"/>
        <w:gridCol w:w="3507"/>
        <w:gridCol w:w="1045"/>
        <w:gridCol w:w="858"/>
        <w:gridCol w:w="4151"/>
      </w:tblGrid>
      <w:tr w:rsidR="000D5F60" w:rsidRPr="00EC446E" w:rsidTr="00C4625D"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Conținuturi</w:t>
            </w:r>
          </w:p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i/>
                <w:iCs/>
                <w:sz w:val="24"/>
                <w:szCs w:val="24"/>
                <w:lang w:val="ro-RO"/>
              </w:rPr>
              <w:t>-detalieri-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Număr ore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0D5F60" w:rsidRPr="00EC446E" w:rsidTr="00C4625D"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EA59DF" w:rsidP="00C4625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ro-RO"/>
              </w:rPr>
              <w:t>3</w:t>
            </w:r>
            <w:r w:rsidR="000D5F60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. Raporturile noastre cu ceilalți oameni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F51B8A" w:rsidRPr="00EC446E" w:rsidRDefault="00F51B8A" w:rsidP="00C4625D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1.1.</w:t>
            </w: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1.2.</w:t>
            </w:r>
          </w:p>
          <w:p w:rsidR="00062E73" w:rsidRPr="00EC446E" w:rsidRDefault="00062E73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1.3.</w:t>
            </w: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2.3.</w:t>
            </w: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3.1.</w:t>
            </w: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3.2.</w:t>
            </w:r>
          </w:p>
          <w:p w:rsidR="00F51B8A" w:rsidRPr="00EC446E" w:rsidRDefault="00F51B8A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Eu și familia mea. Relațiile cu membrii familiei mele</w:t>
            </w: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La joacă împreună cu prietenii – reguli de comportare</w:t>
            </w: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La școală. Eu și colegii mei</w:t>
            </w: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Ce este un grup? Regulile grupurilor</w:t>
            </w: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Împreună construim o comunitate</w:t>
            </w:r>
            <w:r w:rsidR="00EA59DF">
              <w:rPr>
                <w:sz w:val="24"/>
                <w:szCs w:val="24"/>
                <w:lang w:val="ro-RO"/>
              </w:rPr>
              <w:t>!</w:t>
            </w:r>
            <w:r w:rsidRPr="00EC446E">
              <w:rPr>
                <w:sz w:val="24"/>
                <w:szCs w:val="24"/>
                <w:lang w:val="ro-RO"/>
              </w:rPr>
              <w:t xml:space="preserve"> – proiect</w:t>
            </w:r>
          </w:p>
          <w:p w:rsidR="000D5F60" w:rsidRPr="00EC446E" w:rsidRDefault="000D5F60" w:rsidP="00C4625D">
            <w:pPr>
              <w:pStyle w:val="Listparagraf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Recapitulare. Evaluare</w:t>
            </w:r>
          </w:p>
          <w:p w:rsidR="00F51B8A" w:rsidRPr="00EC446E" w:rsidRDefault="00F51B8A" w:rsidP="00F51B8A">
            <w:pPr>
              <w:pStyle w:val="Listparagraf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7 h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C4625D" w:rsidRPr="00EC446E" w:rsidRDefault="00C4625D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</w:t>
            </w: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0D5F60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C4625D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0D5F60" w:rsidRPr="00EC446E" w:rsidRDefault="000D5F60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 xml:space="preserve">S15 - </w:t>
            </w:r>
            <w:r w:rsidR="00F51B8A" w:rsidRPr="00EC446E">
              <w:rPr>
                <w:sz w:val="24"/>
                <w:szCs w:val="24"/>
                <w:lang w:val="ro-RO"/>
              </w:rPr>
              <w:t xml:space="preserve"> S21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0D5F60" w:rsidRPr="00EC446E" w:rsidTr="00C4625D">
        <w:tc>
          <w:tcPr>
            <w:tcW w:w="0" w:type="auto"/>
          </w:tcPr>
          <w:p w:rsidR="00D85F4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0D5F60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0" w:type="auto"/>
          </w:tcPr>
          <w:p w:rsidR="00D85F4A" w:rsidRPr="00EC446E" w:rsidRDefault="00D85F4A" w:rsidP="00EA59DF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0D5F60" w:rsidRPr="00EC446E" w:rsidRDefault="00EA59DF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ro-RO"/>
              </w:rPr>
              <w:t>4</w:t>
            </w:r>
            <w:r w:rsidR="00F51B8A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. Raporturile noastre cu lucrurile</w:t>
            </w:r>
          </w:p>
        </w:tc>
        <w:tc>
          <w:tcPr>
            <w:tcW w:w="0" w:type="auto"/>
          </w:tcPr>
          <w:p w:rsidR="00F51B8A" w:rsidRPr="00EC446E" w:rsidRDefault="00F51B8A" w:rsidP="00F51B8A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1.2.</w:t>
            </w:r>
          </w:p>
          <w:p w:rsidR="00062E73" w:rsidRPr="00EC446E" w:rsidRDefault="00062E73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1.3.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2.1.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2.2.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3.1.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3.2.</w:t>
            </w:r>
          </w:p>
        </w:tc>
        <w:tc>
          <w:tcPr>
            <w:tcW w:w="0" w:type="auto"/>
          </w:tcPr>
          <w:p w:rsidR="000D5F60" w:rsidRPr="00EC446E" w:rsidRDefault="000D5F60" w:rsidP="000D5F60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Ce sunt lucrurile?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Noi și lucrurile de care avem nevoie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Sunt un copil responsabil</w:t>
            </w:r>
            <w:r w:rsidR="00EA59DF">
              <w:rPr>
                <w:sz w:val="24"/>
                <w:szCs w:val="24"/>
                <w:lang w:val="ro-RO"/>
              </w:rPr>
              <w:t>!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0" w:type="auto"/>
          </w:tcPr>
          <w:p w:rsidR="00F51B8A" w:rsidRPr="00EC446E" w:rsidRDefault="00F51B8A" w:rsidP="00F51B8A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4 h</w:t>
            </w:r>
          </w:p>
          <w:p w:rsidR="000D5F60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F51B8A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F51B8A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F51B8A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F51B8A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F51B8A" w:rsidRPr="00EC446E" w:rsidRDefault="00F51B8A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S22-S25</w:t>
            </w:r>
          </w:p>
        </w:tc>
        <w:tc>
          <w:tcPr>
            <w:tcW w:w="0" w:type="auto"/>
          </w:tcPr>
          <w:p w:rsidR="000D5F60" w:rsidRPr="00EC446E" w:rsidRDefault="000D5F60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51B8A" w:rsidRPr="00EA59DF" w:rsidTr="00C4625D">
        <w:tc>
          <w:tcPr>
            <w:tcW w:w="0" w:type="auto"/>
          </w:tcPr>
          <w:p w:rsidR="00D85F4A" w:rsidRPr="00EC446E" w:rsidRDefault="00D85F4A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0" w:type="auto"/>
          </w:tcPr>
          <w:p w:rsidR="00D85F4A" w:rsidRPr="00EC446E" w:rsidRDefault="00D85F4A" w:rsidP="00EA59DF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D85F4A" w:rsidRPr="00EC446E" w:rsidRDefault="00D85F4A" w:rsidP="00C4625D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F51B8A" w:rsidRPr="00EC446E" w:rsidRDefault="00EA59DF" w:rsidP="00EA59DF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ro-RO"/>
              </w:rPr>
              <w:t>5</w:t>
            </w:r>
            <w:r w:rsidR="00F51B8A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. Raporturile noastre cu plantele și animalele</w:t>
            </w:r>
          </w:p>
        </w:tc>
        <w:tc>
          <w:tcPr>
            <w:tcW w:w="0" w:type="auto"/>
          </w:tcPr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1.1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1.2.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2.1.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2.2.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3.1.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3.2.</w:t>
            </w:r>
          </w:p>
          <w:p w:rsidR="00F51B8A" w:rsidRPr="00EC446E" w:rsidRDefault="00F51B8A" w:rsidP="00F51B8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0" w:type="auto"/>
          </w:tcPr>
          <w:p w:rsidR="00F51B8A" w:rsidRPr="00EC446E" w:rsidRDefault="00F51B8A" w:rsidP="00F51B8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O lume vie!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O zi în lumea plantelor și animalelor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Să protejăm natura – frumosul din jurul nostru!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Jurnalul iubitorilor de plante și animale – proiect</w:t>
            </w:r>
          </w:p>
          <w:p w:rsidR="00F51B8A" w:rsidRPr="00EC446E" w:rsidRDefault="00F51B8A" w:rsidP="00C4625D">
            <w:pPr>
              <w:pStyle w:val="Listparagraf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0" w:type="auto"/>
          </w:tcPr>
          <w:p w:rsidR="00F51B8A" w:rsidRPr="00EC446E" w:rsidRDefault="00D85F4A" w:rsidP="00F51B8A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7</w:t>
            </w:r>
            <w:r w:rsidR="00F51B8A"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 xml:space="preserve"> h</w:t>
            </w:r>
          </w:p>
          <w:p w:rsidR="00F51B8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3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S26-S32</w:t>
            </w:r>
          </w:p>
        </w:tc>
        <w:tc>
          <w:tcPr>
            <w:tcW w:w="0" w:type="auto"/>
          </w:tcPr>
          <w:p w:rsidR="00D85F4A" w:rsidRPr="00EC446E" w:rsidRDefault="00D85F4A" w:rsidP="002A5C3D">
            <w:pPr>
              <w:spacing w:line="360" w:lineRule="auto"/>
              <w:rPr>
                <w:i/>
                <w:iCs/>
                <w:sz w:val="24"/>
                <w:szCs w:val="24"/>
                <w:lang w:val="ro-RO"/>
              </w:rPr>
            </w:pPr>
          </w:p>
          <w:p w:rsidR="00D85F4A" w:rsidRPr="00EC446E" w:rsidRDefault="00D85F4A" w:rsidP="002A5C3D">
            <w:pPr>
              <w:spacing w:line="360" w:lineRule="auto"/>
              <w:rPr>
                <w:i/>
                <w:iCs/>
                <w:sz w:val="24"/>
                <w:szCs w:val="24"/>
                <w:lang w:val="ro-RO"/>
              </w:rPr>
            </w:pPr>
          </w:p>
          <w:p w:rsidR="00D85F4A" w:rsidRPr="00EC446E" w:rsidRDefault="00D85F4A" w:rsidP="002A5C3D">
            <w:pPr>
              <w:spacing w:line="360" w:lineRule="auto"/>
              <w:rPr>
                <w:i/>
                <w:iCs/>
                <w:sz w:val="24"/>
                <w:szCs w:val="24"/>
                <w:lang w:val="ro-RO"/>
              </w:rPr>
            </w:pPr>
          </w:p>
          <w:p w:rsidR="00F51B8A" w:rsidRPr="00EC446E" w:rsidRDefault="002A5C3D" w:rsidP="002A5C3D">
            <w:pPr>
              <w:spacing w:line="360" w:lineRule="auto"/>
              <w:rPr>
                <w:i/>
                <w:iCs/>
                <w:sz w:val="24"/>
                <w:szCs w:val="24"/>
                <w:lang w:val="ro-RO"/>
              </w:rPr>
            </w:pPr>
            <w:r w:rsidRPr="00EC446E">
              <w:rPr>
                <w:i/>
                <w:iCs/>
                <w:sz w:val="24"/>
                <w:szCs w:val="24"/>
                <w:lang w:val="ro-RO"/>
              </w:rPr>
              <w:t>Sugestie: Valorificarea t</w:t>
            </w:r>
            <w:r w:rsidR="00EA59DF">
              <w:rPr>
                <w:i/>
                <w:iCs/>
                <w:sz w:val="24"/>
                <w:szCs w:val="24"/>
                <w:lang w:val="ro-RO"/>
              </w:rPr>
              <w:t xml:space="preserve">ematicii în cadrul programului ,, </w:t>
            </w:r>
            <w:r w:rsidRPr="00EC446E">
              <w:rPr>
                <w:i/>
                <w:iCs/>
                <w:sz w:val="24"/>
                <w:szCs w:val="24"/>
                <w:lang w:val="ro-RO"/>
              </w:rPr>
              <w:t>Școala Altfel” , în contextul Agendei 2030 pentru dezvoltare durabilă</w:t>
            </w:r>
          </w:p>
        </w:tc>
      </w:tr>
      <w:tr w:rsidR="00F51B8A" w:rsidRPr="00EC446E" w:rsidTr="00C4625D">
        <w:tc>
          <w:tcPr>
            <w:tcW w:w="0" w:type="auto"/>
          </w:tcPr>
          <w:p w:rsidR="00D85F4A" w:rsidRPr="00EC446E" w:rsidRDefault="00D85F4A" w:rsidP="00C4625D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F51B8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0" w:type="auto"/>
          </w:tcPr>
          <w:p w:rsidR="00D85F4A" w:rsidRPr="00EC446E" w:rsidRDefault="00D85F4A" w:rsidP="00D85F4A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0" w:type="auto"/>
          </w:tcPr>
          <w:p w:rsidR="002A5C3D" w:rsidRPr="00EC446E" w:rsidRDefault="00F51B8A" w:rsidP="002A5C3D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1.1.</w:t>
            </w:r>
            <w:r w:rsidR="002A5C3D" w:rsidRPr="00EC446E">
              <w:rPr>
                <w:sz w:val="24"/>
                <w:szCs w:val="24"/>
                <w:lang w:val="ro-RO"/>
              </w:rPr>
              <w:t xml:space="preserve">, </w:t>
            </w:r>
            <w:r w:rsidRPr="00EC446E">
              <w:rPr>
                <w:sz w:val="24"/>
                <w:szCs w:val="24"/>
                <w:lang w:val="ro-RO"/>
              </w:rPr>
              <w:t>1.2.</w:t>
            </w:r>
            <w:r w:rsidR="002A5C3D" w:rsidRPr="00EC446E">
              <w:rPr>
                <w:sz w:val="24"/>
                <w:szCs w:val="24"/>
                <w:lang w:val="ro-RO"/>
              </w:rPr>
              <w:t xml:space="preserve">, </w:t>
            </w:r>
            <w:r w:rsidRPr="00EC446E">
              <w:rPr>
                <w:sz w:val="24"/>
                <w:szCs w:val="24"/>
                <w:lang w:val="ro-RO"/>
              </w:rPr>
              <w:t>1.3.</w:t>
            </w:r>
            <w:r w:rsidR="002A5C3D" w:rsidRPr="00EC446E">
              <w:rPr>
                <w:sz w:val="24"/>
                <w:szCs w:val="24"/>
                <w:lang w:val="ro-RO"/>
              </w:rPr>
              <w:t xml:space="preserve">, </w:t>
            </w:r>
            <w:r w:rsidRPr="00EC446E">
              <w:rPr>
                <w:sz w:val="24"/>
                <w:szCs w:val="24"/>
                <w:lang w:val="ro-RO"/>
              </w:rPr>
              <w:t>2.1.</w:t>
            </w:r>
            <w:r w:rsidR="002A5C3D" w:rsidRPr="00EC446E">
              <w:rPr>
                <w:sz w:val="24"/>
                <w:szCs w:val="24"/>
                <w:lang w:val="ro-RO"/>
              </w:rPr>
              <w:t xml:space="preserve">, 2.2., 2.3., 3.1., 3.2., 3.3. </w:t>
            </w:r>
          </w:p>
        </w:tc>
        <w:tc>
          <w:tcPr>
            <w:tcW w:w="0" w:type="auto"/>
          </w:tcPr>
          <w:p w:rsidR="00D85F4A" w:rsidRPr="00EC446E" w:rsidRDefault="00D85F4A" w:rsidP="00D85F4A">
            <w:pPr>
              <w:pStyle w:val="Listparagraf"/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D85F4A" w:rsidRPr="00EC446E" w:rsidRDefault="00D85F4A" w:rsidP="00D85F4A">
            <w:pPr>
              <w:pStyle w:val="Listparagraf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Recapitulare finală</w:t>
            </w:r>
          </w:p>
          <w:p w:rsidR="00D85F4A" w:rsidRPr="00EC446E" w:rsidRDefault="00D85F4A" w:rsidP="00D85F4A">
            <w:pPr>
              <w:pStyle w:val="Listparagraf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0" w:type="auto"/>
          </w:tcPr>
          <w:p w:rsidR="00F51B8A" w:rsidRPr="00EC446E" w:rsidRDefault="00D85F4A" w:rsidP="00F51B8A">
            <w:pPr>
              <w:spacing w:line="360" w:lineRule="auto"/>
              <w:jc w:val="both"/>
              <w:rPr>
                <w:b/>
                <w:bCs/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b/>
                <w:bCs/>
                <w:color w:val="7030A0"/>
                <w:sz w:val="24"/>
                <w:szCs w:val="24"/>
                <w:lang w:val="ro-RO"/>
              </w:rPr>
              <w:t>2h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  <w:p w:rsidR="00D85F4A" w:rsidRPr="00EC446E" w:rsidRDefault="00D85F4A" w:rsidP="00F51B8A">
            <w:pPr>
              <w:spacing w:line="360" w:lineRule="auto"/>
              <w:jc w:val="both"/>
              <w:rPr>
                <w:color w:val="7030A0"/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</w:tcPr>
          <w:p w:rsidR="00F51B8A" w:rsidRPr="00EC446E" w:rsidRDefault="00F51B8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D85F4A" w:rsidRPr="00EC446E" w:rsidRDefault="00D85F4A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EC446E">
              <w:rPr>
                <w:sz w:val="24"/>
                <w:szCs w:val="24"/>
                <w:lang w:val="ro-RO"/>
              </w:rPr>
              <w:t>S33-S34</w:t>
            </w:r>
          </w:p>
        </w:tc>
        <w:tc>
          <w:tcPr>
            <w:tcW w:w="0" w:type="auto"/>
          </w:tcPr>
          <w:p w:rsidR="00F51B8A" w:rsidRPr="00EC446E" w:rsidRDefault="00F51B8A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Default="00B639A1" w:rsidP="00D85F4A">
      <w:pPr>
        <w:rPr>
          <w:lang w:val="ro-RO"/>
        </w:rPr>
      </w:pPr>
    </w:p>
    <w:p w:rsidR="00B639A1" w:rsidRPr="00761033" w:rsidRDefault="00B639A1" w:rsidP="00EC446E">
      <w:pPr>
        <w:spacing w:line="360" w:lineRule="auto"/>
        <w:jc w:val="center"/>
        <w:rPr>
          <w:b/>
          <w:bCs/>
          <w:i/>
          <w:iCs/>
          <w:lang w:val="ro-RO"/>
        </w:rPr>
      </w:pPr>
      <w:r>
        <w:rPr>
          <w:b/>
          <w:bCs/>
          <w:lang w:val="ro-RO"/>
        </w:rPr>
        <w:lastRenderedPageBreak/>
        <w:t>PROIECTAREA UNITĂȚILOR DE ÎNVĂȚARE</w:t>
      </w:r>
      <w:r w:rsidRPr="00761033">
        <w:rPr>
          <w:b/>
          <w:bCs/>
          <w:lang w:val="ro-RO"/>
        </w:rPr>
        <w:t xml:space="preserve"> </w:t>
      </w:r>
      <w:r w:rsidRPr="00761033">
        <w:rPr>
          <w:b/>
          <w:bCs/>
          <w:i/>
          <w:iCs/>
          <w:lang w:val="ro-RO"/>
        </w:rPr>
        <w:t>(ORIENTATIVĂ)</w:t>
      </w:r>
    </w:p>
    <w:p w:rsidR="00B639A1" w:rsidRPr="00761033" w:rsidRDefault="00B639A1" w:rsidP="00B639A1">
      <w:pPr>
        <w:spacing w:line="360" w:lineRule="auto"/>
        <w:jc w:val="center"/>
        <w:rPr>
          <w:b/>
          <w:bCs/>
          <w:lang w:val="ro-RO"/>
        </w:rPr>
      </w:pPr>
      <w:r w:rsidRPr="00761033">
        <w:rPr>
          <w:b/>
          <w:bCs/>
          <w:lang w:val="ro-RO"/>
        </w:rPr>
        <w:t>EDUCAȚIE CIVICĂ</w:t>
      </w:r>
    </w:p>
    <w:p w:rsidR="00B639A1" w:rsidRPr="00761033" w:rsidRDefault="00B639A1" w:rsidP="00B639A1">
      <w:pPr>
        <w:spacing w:line="360" w:lineRule="auto"/>
        <w:jc w:val="center"/>
        <w:rPr>
          <w:lang w:val="ro-RO"/>
        </w:rPr>
      </w:pPr>
      <w:r w:rsidRPr="00761033">
        <w:rPr>
          <w:lang w:val="ro-RO"/>
        </w:rPr>
        <w:t>Clasa a-III-a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  <w:r>
        <w:rPr>
          <w:lang w:val="ro-RO"/>
        </w:rPr>
        <w:t>SEMESTRUL I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  <w:r>
        <w:rPr>
          <w:lang w:val="ro-RO"/>
        </w:rPr>
        <w:t>ANUL ȘCOLAR 2021 – 2022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  <w:r w:rsidRPr="004A1976">
        <w:rPr>
          <w:b/>
          <w:bCs/>
          <w:color w:val="7030A0"/>
          <w:lang w:val="ro-RO"/>
        </w:rPr>
        <w:t>UNITATEA DE ÎNVĂȚARE 1: NOȚIUNEA DE PERSOANĂ</w:t>
      </w:r>
    </w:p>
    <w:p w:rsidR="00B639A1" w:rsidRDefault="00B639A1" w:rsidP="00B639A1">
      <w:pPr>
        <w:spacing w:line="360" w:lineRule="auto"/>
        <w:rPr>
          <w:b/>
          <w:bCs/>
          <w:lang w:val="ro-RO"/>
        </w:rPr>
      </w:pPr>
      <w:r w:rsidRPr="004A1976">
        <w:rPr>
          <w:b/>
          <w:bCs/>
          <w:lang w:val="ro-RO"/>
        </w:rPr>
        <w:t>Număr de ore: 4</w:t>
      </w:r>
    </w:p>
    <w:tbl>
      <w:tblPr>
        <w:tblStyle w:val="GrilTabel"/>
        <w:tblW w:w="15168" w:type="dxa"/>
        <w:tblInd w:w="-431" w:type="dxa"/>
        <w:tblLook w:val="04A0"/>
      </w:tblPr>
      <w:tblGrid>
        <w:gridCol w:w="709"/>
        <w:gridCol w:w="2263"/>
        <w:gridCol w:w="1456"/>
        <w:gridCol w:w="3670"/>
        <w:gridCol w:w="848"/>
        <w:gridCol w:w="850"/>
        <w:gridCol w:w="2260"/>
        <w:gridCol w:w="1981"/>
        <w:gridCol w:w="1131"/>
      </w:tblGrid>
      <w:tr w:rsidR="00B639A1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3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456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7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b/>
                <w:bCs/>
                <w:sz w:val="24"/>
                <w:szCs w:val="24"/>
                <w:lang w:val="ro-RO"/>
              </w:rPr>
              <w:t>r.</w:t>
            </w: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60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981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B639A1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63" w:type="dxa"/>
          </w:tcPr>
          <w:p w:rsidR="00B639A1" w:rsidRPr="00AA47DF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Ce înseamnă să fim persoane?</w:t>
            </w:r>
          </w:p>
        </w:tc>
        <w:tc>
          <w:tcPr>
            <w:tcW w:w="1456" w:type="dxa"/>
            <w:vMerge w:val="restart"/>
          </w:tcPr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1.1.</w:t>
            </w:r>
          </w:p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1.2.</w:t>
            </w:r>
          </w:p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3.1.</w:t>
            </w:r>
          </w:p>
          <w:p w:rsidR="00B639A1" w:rsidRPr="00AA47DF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3.3.</w:t>
            </w:r>
          </w:p>
          <w:p w:rsidR="00B639A1" w:rsidRPr="00AA47DF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B639A1" w:rsidRPr="00AA47DF" w:rsidRDefault="00B639A1" w:rsidP="00EA59DF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selectare a unor imagini care ilustrează corpuri vii;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completare a unor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unor proverbe;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 de rol;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activități de identificare a </w:t>
            </w:r>
            <w:r>
              <w:rPr>
                <w:sz w:val="24"/>
                <w:szCs w:val="24"/>
                <w:lang w:val="ro-RO"/>
              </w:rPr>
              <w:lastRenderedPageBreak/>
              <w:t>acțiunilor specifice persoanelor;</w:t>
            </w:r>
          </w:p>
          <w:p w:rsidR="00B639A1" w:rsidRPr="00AA47DF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redactarea de scurte texte de prezentare a unor persoane.</w:t>
            </w:r>
          </w:p>
        </w:tc>
        <w:tc>
          <w:tcPr>
            <w:tcW w:w="848" w:type="dxa"/>
          </w:tcPr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>manualul, fișe de lucru, ilustrații, dicționare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Jocul de rol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în perechi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2263" w:type="dxa"/>
          </w:tcPr>
          <w:p w:rsidR="00B639A1" w:rsidRPr="00AA47DF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Eu ca persoană</w:t>
            </w:r>
          </w:p>
        </w:tc>
        <w:tc>
          <w:tcPr>
            <w:tcW w:w="1456" w:type="dxa"/>
            <w:vMerge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identificare a datelor personale pe fișe cu imaginea unui certificat de naștere;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identificare și ilustrare a drepturilor copiilor;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completare a unor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4A5B44">
              <w:rPr>
                <w:sz w:val="24"/>
                <w:szCs w:val="24"/>
                <w:lang w:val="ro-RO"/>
              </w:rPr>
              <w:t>exerciții de prezentare, în perechi, a propriei persoane (a unor aspecte relevante pentru identitatea proprie)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Pr="004A5B44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de colaje de fotografii.</w:t>
            </w:r>
          </w:p>
        </w:tc>
        <w:tc>
          <w:tcPr>
            <w:tcW w:w="848" w:type="dxa"/>
          </w:tcPr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fotografii, fișe de lucru,</w:t>
            </w:r>
            <w:r w:rsidRPr="00E1127C">
              <w:rPr>
                <w:sz w:val="24"/>
                <w:szCs w:val="24"/>
                <w:lang w:val="ro-RO"/>
              </w:rPr>
              <w:t xml:space="preserve"> dicționar</w:t>
            </w:r>
            <w:r>
              <w:rPr>
                <w:sz w:val="24"/>
                <w:szCs w:val="24"/>
                <w:lang w:val="ro-RO"/>
              </w:rPr>
              <w:t>ul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în perechi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263" w:type="dxa"/>
          </w:tcPr>
          <w:p w:rsidR="00B639A1" w:rsidRPr="00AA47DF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 xml:space="preserve">Noi ca persoane. </w:t>
            </w:r>
            <w:r w:rsidRPr="00AA47DF">
              <w:rPr>
                <w:sz w:val="24"/>
                <w:szCs w:val="24"/>
                <w:lang w:val="ro-RO"/>
              </w:rPr>
              <w:lastRenderedPageBreak/>
              <w:t>Asemănări și deosebiri între persoane</w:t>
            </w:r>
          </w:p>
        </w:tc>
        <w:tc>
          <w:tcPr>
            <w:tcW w:w="1456" w:type="dxa"/>
            <w:vMerge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</w:t>
            </w:r>
            <w:r w:rsidRPr="00AA47DF">
              <w:rPr>
                <w:sz w:val="24"/>
                <w:szCs w:val="24"/>
                <w:lang w:val="ro-RO"/>
              </w:rPr>
              <w:lastRenderedPageBreak/>
              <w:t>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4A5B44">
              <w:rPr>
                <w:sz w:val="24"/>
                <w:szCs w:val="24"/>
                <w:lang w:val="ro-RO"/>
              </w:rPr>
              <w:t>discuții referitoare la asemănările și deosebirile dintre persoane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4A5B44">
              <w:rPr>
                <w:sz w:val="24"/>
                <w:szCs w:val="24"/>
                <w:lang w:val="ro-RO"/>
              </w:rPr>
              <w:t>realizarea și discutarea, în perechi, a portretului colegului de bancă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stabilirea valorii de adevăr a unor afirmații legate de asemănările și deosebirile dintre persoane;</w:t>
            </w:r>
          </w:p>
          <w:p w:rsidR="00B639A1" w:rsidRPr="004A5B44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unor postere cu tradiții și obiceiuri ale persoanelor din diferite țări.</w:t>
            </w:r>
          </w:p>
        </w:tc>
        <w:tc>
          <w:tcPr>
            <w:tcW w:w="848" w:type="dxa"/>
          </w:tcPr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lastRenderedPageBreak/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fișe de lucru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</w:t>
            </w:r>
            <w:r w:rsidR="00EA59DF">
              <w:rPr>
                <w:sz w:val="24"/>
                <w:szCs w:val="24"/>
                <w:lang w:val="ro-RO"/>
              </w:rPr>
              <w:t xml:space="preserve"> Lucrați în perechi</w:t>
            </w:r>
            <w:r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Exerciții-joc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lastRenderedPageBreak/>
              <w:t xml:space="preserve">Observarea </w:t>
            </w:r>
            <w:r w:rsidRPr="00E1127C">
              <w:rPr>
                <w:sz w:val="24"/>
                <w:szCs w:val="24"/>
                <w:lang w:val="ro-RO"/>
              </w:rPr>
              <w:lastRenderedPageBreak/>
              <w:t>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263" w:type="dxa"/>
          </w:tcPr>
          <w:p w:rsidR="00B639A1" w:rsidRPr="00AA47DF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1456" w:type="dxa"/>
            <w:vMerge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Pr="00F90C3E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exerciții de identificare a corpurilor vii și nevii;</w:t>
            </w:r>
          </w:p>
          <w:p w:rsidR="00B639A1" w:rsidRPr="00F90C3E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completare de enunțuri lacunare;</w:t>
            </w:r>
          </w:p>
          <w:p w:rsidR="00B639A1" w:rsidRPr="00F90C3E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selectarea și evidențierea unor elemente cu conținut civic dintr-un text citit;</w:t>
            </w:r>
          </w:p>
          <w:p w:rsidR="00B639A1" w:rsidRPr="00F90C3E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lastRenderedPageBreak/>
              <w:t>analiza și interpretarea de afirmații cu conținut moral – civic;</w:t>
            </w:r>
          </w:p>
        </w:tc>
        <w:tc>
          <w:tcPr>
            <w:tcW w:w="848" w:type="dxa"/>
          </w:tcPr>
          <w:p w:rsidR="00B639A1" w:rsidRPr="00AA47D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AA47DF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Default="00B639A1" w:rsidP="00B639A1">
      <w:pPr>
        <w:spacing w:line="360" w:lineRule="auto"/>
        <w:rPr>
          <w:b/>
          <w:bCs/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  <w:r w:rsidRPr="004A1976">
        <w:rPr>
          <w:b/>
          <w:bCs/>
          <w:color w:val="7030A0"/>
          <w:lang w:val="ro-RO"/>
        </w:rPr>
        <w:t xml:space="preserve">UNITATEA DE ÎNVĂȚARE </w:t>
      </w:r>
      <w:r>
        <w:rPr>
          <w:b/>
          <w:bCs/>
          <w:color w:val="7030A0"/>
          <w:lang w:val="ro-RO"/>
        </w:rPr>
        <w:t>2:</w:t>
      </w:r>
      <w:r w:rsidRPr="004A1976">
        <w:rPr>
          <w:b/>
          <w:bCs/>
          <w:color w:val="7030A0"/>
          <w:lang w:val="ro-RO"/>
        </w:rPr>
        <w:t xml:space="preserve"> </w:t>
      </w:r>
      <w:r>
        <w:rPr>
          <w:b/>
          <w:bCs/>
          <w:color w:val="7030A0"/>
          <w:lang w:val="ro-RO"/>
        </w:rPr>
        <w:t>TRĂSĂTURI MORALE ALE PERSOANEI</w:t>
      </w:r>
    </w:p>
    <w:p w:rsidR="00B639A1" w:rsidRDefault="00B639A1" w:rsidP="00B639A1">
      <w:pPr>
        <w:spacing w:line="360" w:lineRule="auto"/>
        <w:rPr>
          <w:b/>
          <w:bCs/>
          <w:lang w:val="ro-RO"/>
        </w:rPr>
      </w:pPr>
      <w:r w:rsidRPr="004A1976">
        <w:rPr>
          <w:b/>
          <w:bCs/>
          <w:lang w:val="ro-RO"/>
        </w:rPr>
        <w:t xml:space="preserve">Număr de ore: </w:t>
      </w:r>
      <w:r>
        <w:rPr>
          <w:b/>
          <w:bCs/>
          <w:lang w:val="ro-RO"/>
        </w:rPr>
        <w:t>9</w:t>
      </w:r>
    </w:p>
    <w:tbl>
      <w:tblPr>
        <w:tblStyle w:val="GrilTabel"/>
        <w:tblW w:w="15168" w:type="dxa"/>
        <w:tblInd w:w="-431" w:type="dxa"/>
        <w:tblLook w:val="04A0"/>
      </w:tblPr>
      <w:tblGrid>
        <w:gridCol w:w="709"/>
        <w:gridCol w:w="2263"/>
        <w:gridCol w:w="1456"/>
        <w:gridCol w:w="3670"/>
        <w:gridCol w:w="848"/>
        <w:gridCol w:w="850"/>
        <w:gridCol w:w="2260"/>
        <w:gridCol w:w="1981"/>
        <w:gridCol w:w="1131"/>
      </w:tblGrid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3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456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7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b/>
                <w:bCs/>
                <w:sz w:val="24"/>
                <w:szCs w:val="24"/>
                <w:lang w:val="ro-RO"/>
              </w:rPr>
              <w:t>r.</w:t>
            </w: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60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981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Despre sinceritate și adevăr</w:t>
            </w:r>
          </w:p>
        </w:tc>
        <w:tc>
          <w:tcPr>
            <w:tcW w:w="1456" w:type="dxa"/>
            <w:vMerge w:val="restart"/>
          </w:tcPr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1.1.</w:t>
            </w: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1.2.</w:t>
            </w: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2.1.</w:t>
            </w: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2.3.</w:t>
            </w: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3.1.</w:t>
            </w:r>
          </w:p>
          <w:p w:rsidR="00B639A1" w:rsidRPr="00F90C3E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3.2.</w:t>
            </w:r>
          </w:p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completare de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recunoașterea, în situații diferite, a trăsăturilor unor personaje (prezentate în povești, fabule, desene animate familiare elevilor)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 xml:space="preserve">discutarea, în grupuri mici, a moralei unor unor proverbe care ilustrează trăsături ale </w:t>
            </w:r>
            <w:r w:rsidRPr="000909F9">
              <w:rPr>
                <w:sz w:val="24"/>
                <w:szCs w:val="24"/>
                <w:lang w:val="ro-RO"/>
              </w:rPr>
              <w:lastRenderedPageBreak/>
              <w:t>persoanei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discuții despre importanța sincerității în contexte familiare elevilor;</w:t>
            </w:r>
          </w:p>
          <w:p w:rsidR="00B639A1" w:rsidRPr="000909F9" w:rsidRDefault="00B639A1" w:rsidP="00EA59DF">
            <w:pPr>
              <w:spacing w:line="360" w:lineRule="auto"/>
              <w:ind w:left="42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fișe de lucru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6A43CD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în perechi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Bunătatea nu costă nimic!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selectarea de imagini care ilustrează trăsături morale pozitive;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completare de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recunoașterea, în situații diferite, a trăsăturilor unor personaje (prezentate în povești, fabule, desene animate familiare elevilor)</w:t>
            </w:r>
          </w:p>
          <w:p w:rsidR="00B639A1" w:rsidRPr="006A43CD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 xml:space="preserve">discutarea, </w:t>
            </w:r>
            <w:r>
              <w:rPr>
                <w:sz w:val="24"/>
                <w:szCs w:val="24"/>
                <w:lang w:val="ro-RO"/>
              </w:rPr>
              <w:t xml:space="preserve">în grupuri mici, a moralei unor </w:t>
            </w:r>
            <w:r w:rsidRPr="000909F9">
              <w:rPr>
                <w:sz w:val="24"/>
                <w:szCs w:val="24"/>
                <w:lang w:val="ro-RO"/>
              </w:rPr>
              <w:t>proverbe care ilustrează trăsături ale persoanei</w:t>
            </w:r>
            <w:r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fișe de lucru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</w:t>
            </w:r>
            <w:r w:rsidR="00EA59DF">
              <w:rPr>
                <w:sz w:val="24"/>
                <w:szCs w:val="24"/>
                <w:lang w:val="ro-RO"/>
              </w:rPr>
              <w:t>iți – Lucrați în perechi</w:t>
            </w:r>
            <w:r>
              <w:rPr>
                <w:sz w:val="24"/>
                <w:szCs w:val="24"/>
                <w:lang w:val="ro-RO"/>
              </w:rPr>
              <w:t>– Comunicați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Activitatea de grup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O călătorie în lumea respectului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selectarea de imagini care ilustrează trăsături morale pozitive;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de hărți conceptuale;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recunoașterea, în situații diferite, a trăsăturilor unor personaje (prezentate în povești, fabule, desene animate familiare elevilor)</w:t>
            </w:r>
          </w:p>
          <w:p w:rsidR="00B639A1" w:rsidRPr="006A43CD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 xml:space="preserve">discutarea, în grupuri mici, a </w:t>
            </w:r>
            <w:r>
              <w:rPr>
                <w:sz w:val="24"/>
                <w:szCs w:val="24"/>
                <w:lang w:val="ro-RO"/>
              </w:rPr>
              <w:t>comportamentului unor personaje;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povești, fișe de lucru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Încrederea, calitatea prietenului adevărat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selectarea de enunțuri care evidențiază trăsături morale pozitive;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exerciții de completare de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 xml:space="preserve">discutarea, </w:t>
            </w:r>
            <w:r>
              <w:rPr>
                <w:sz w:val="24"/>
                <w:szCs w:val="24"/>
                <w:lang w:val="ro-RO"/>
              </w:rPr>
              <w:t xml:space="preserve">în grupuri mici, a moralei unor </w:t>
            </w:r>
            <w:r w:rsidRPr="000909F9">
              <w:rPr>
                <w:sz w:val="24"/>
                <w:szCs w:val="24"/>
                <w:lang w:val="ro-RO"/>
              </w:rPr>
              <w:t>proverbe care ilustrează trăsături ale persoanei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ilustrarea prin desen, a unor comportamente morale/imorale ale unor personaje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Pr="00D93C32" w:rsidRDefault="00B639A1" w:rsidP="00EA59DF">
            <w:pPr>
              <w:spacing w:line="360" w:lineRule="auto"/>
              <w:ind w:left="42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povești, fișe de lucru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lastRenderedPageBreak/>
              <w:t>Conversația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lastRenderedPageBreak/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O poveste despre modestie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de organizatori grafici;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discutarea, în grupuri mici, a moralei unor unor proverbe care ilustrează trăsături ale persoanei;</w:t>
            </w:r>
          </w:p>
          <w:p w:rsidR="00B639A1" w:rsidRPr="00D93C32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ind w:left="420" w:firstLine="0"/>
              <w:jc w:val="both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 xml:space="preserve">recunoașterea, în situații diferite, a trăsăturilor unor personaje (prezentate în </w:t>
            </w:r>
            <w:r w:rsidRPr="000909F9">
              <w:rPr>
                <w:sz w:val="24"/>
                <w:szCs w:val="24"/>
                <w:lang w:val="ro-RO"/>
              </w:rPr>
              <w:lastRenderedPageBreak/>
              <w:t>povești, fabule, desene animate familiare elevilor)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 w:rsidRPr="00E1127C">
              <w:rPr>
                <w:sz w:val="24"/>
                <w:szCs w:val="24"/>
                <w:lang w:val="ro-RO"/>
              </w:rPr>
              <w:t xml:space="preserve">manualul, </w:t>
            </w:r>
            <w:r>
              <w:rPr>
                <w:sz w:val="24"/>
                <w:szCs w:val="24"/>
                <w:lang w:val="ro-RO"/>
              </w:rPr>
              <w:t>ilustrații, povești,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639A1" w:rsidRPr="00E1127C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1127C"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Conversația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Problematizarea</w:t>
            </w:r>
          </w:p>
          <w:p w:rsidR="00B639A1" w:rsidRPr="00D93C32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lastRenderedPageBreak/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Cartea curajului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completare de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recunoașterea, în situații diferite, a trăsăturilor unor personaje (prezentate în povești, fabule, desene animate familiare elevilor)</w:t>
            </w:r>
          </w:p>
          <w:p w:rsidR="00B639A1" w:rsidRPr="00D93C32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discutarea, în grupuri mici, a moralei unor</w:t>
            </w:r>
            <w:r>
              <w:rPr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proverbe care ilustrează trăsături ale persoanei;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povești,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Cartea trăsăturilor morale – proiect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organizarea echipelor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desfășurarea activităților specifice proiectului;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proiectelor de către echipele de elevi;</w:t>
            </w:r>
          </w:p>
          <w:p w:rsidR="00B639A1" w:rsidRPr="00D93C32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autoevaluare și </w:t>
            </w:r>
            <w:r w:rsidR="00D87F07">
              <w:rPr>
                <w:sz w:val="24"/>
                <w:szCs w:val="24"/>
                <w:lang w:val="ro-RO"/>
              </w:rPr>
              <w:t>inter-evaluare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Coli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 cu personaje din povești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Sfoară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Carton 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Fișe de apreciere a </w:t>
            </w:r>
            <w:r>
              <w:rPr>
                <w:sz w:val="24"/>
                <w:szCs w:val="24"/>
                <w:lang w:val="ro-RO"/>
              </w:rPr>
              <w:lastRenderedPageBreak/>
              <w:t>proiectului</w:t>
            </w:r>
          </w:p>
          <w:p w:rsidR="00B639A1" w:rsidRPr="00D93C32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feed</w:t>
            </w:r>
            <w:r w:rsidR="00B639A1">
              <w:rPr>
                <w:sz w:val="24"/>
                <w:szCs w:val="24"/>
                <w:lang w:val="ro-RO"/>
              </w:rPr>
              <w:t>back</w:t>
            </w:r>
          </w:p>
        </w:tc>
        <w:tc>
          <w:tcPr>
            <w:tcW w:w="1981" w:type="dxa"/>
          </w:tcPr>
          <w:p w:rsidR="00B639A1" w:rsidRPr="00D93C32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lastRenderedPageBreak/>
              <w:t>Proiectul</w:t>
            </w:r>
          </w:p>
          <w:p w:rsidR="00B639A1" w:rsidRPr="00D93C32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Autoevaluarea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Inter</w:t>
            </w:r>
            <w:r w:rsidR="00EA59DF">
              <w:rPr>
                <w:sz w:val="24"/>
                <w:szCs w:val="24"/>
                <w:lang w:val="ro-RO"/>
              </w:rPr>
              <w:t>-</w:t>
            </w:r>
            <w:r w:rsidRPr="00D93C32">
              <w:rPr>
                <w:sz w:val="24"/>
                <w:szCs w:val="24"/>
                <w:lang w:val="ro-RO"/>
              </w:rPr>
              <w:t>evaluarea</w:t>
            </w: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9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2263" w:type="dxa"/>
          </w:tcPr>
          <w:p w:rsidR="00B639A1" w:rsidRPr="00F90C3E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90C3E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</w:tcPr>
          <w:p w:rsidR="00B639A1" w:rsidRPr="00D93C32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identificarea trăsăturilor morale în situații diverse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moralei unor proverbe care ilustrează trăsături ale persoanei;</w:t>
            </w:r>
          </w:p>
          <w:p w:rsidR="00B639A1" w:rsidRPr="00020E3A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020E3A">
              <w:rPr>
                <w:sz w:val="24"/>
                <w:szCs w:val="24"/>
                <w:lang w:val="ro-RO"/>
              </w:rPr>
              <w:t>selectarea, în texte literare, a expresiilor care evidențiază trăsături morale a</w:t>
            </w:r>
            <w:r>
              <w:rPr>
                <w:sz w:val="24"/>
                <w:szCs w:val="24"/>
                <w:lang w:val="ro-RO"/>
              </w:rPr>
              <w:t>l</w:t>
            </w:r>
            <w:r w:rsidRPr="00020E3A">
              <w:rPr>
                <w:sz w:val="24"/>
                <w:szCs w:val="24"/>
                <w:lang w:val="ro-RO"/>
              </w:rPr>
              <w:t>e persoanelor;</w:t>
            </w:r>
          </w:p>
        </w:tc>
        <w:tc>
          <w:tcPr>
            <w:tcW w:w="848" w:type="dxa"/>
          </w:tcPr>
          <w:p w:rsidR="00B639A1" w:rsidRPr="000909F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909F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0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1127C"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Pr="00E1127C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Pr="004A1976" w:rsidRDefault="00B639A1" w:rsidP="00B639A1">
      <w:pPr>
        <w:spacing w:line="360" w:lineRule="auto"/>
        <w:rPr>
          <w:b/>
          <w:bCs/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</w:p>
    <w:p w:rsidR="00EC446E" w:rsidRDefault="00EC446E" w:rsidP="00B639A1">
      <w:pPr>
        <w:spacing w:line="360" w:lineRule="auto"/>
        <w:rPr>
          <w:b/>
          <w:bCs/>
          <w:color w:val="7030A0"/>
          <w:lang w:val="ro-RO"/>
        </w:rPr>
      </w:pPr>
    </w:p>
    <w:p w:rsidR="00EC446E" w:rsidRDefault="00EC446E" w:rsidP="00B639A1">
      <w:pPr>
        <w:spacing w:line="360" w:lineRule="auto"/>
        <w:rPr>
          <w:b/>
          <w:bCs/>
          <w:color w:val="7030A0"/>
          <w:lang w:val="ro-RO"/>
        </w:rPr>
      </w:pPr>
    </w:p>
    <w:p w:rsidR="00EC446E" w:rsidRDefault="00EC446E" w:rsidP="00B639A1">
      <w:pPr>
        <w:spacing w:line="360" w:lineRule="auto"/>
        <w:rPr>
          <w:b/>
          <w:bCs/>
          <w:color w:val="7030A0"/>
          <w:lang w:val="ro-RO"/>
        </w:rPr>
      </w:pPr>
    </w:p>
    <w:p w:rsidR="00EC446E" w:rsidRPr="004A1976" w:rsidRDefault="00EC446E" w:rsidP="00B639A1">
      <w:pPr>
        <w:spacing w:line="360" w:lineRule="auto"/>
        <w:rPr>
          <w:b/>
          <w:bCs/>
          <w:color w:val="7030A0"/>
          <w:lang w:val="ro-RO"/>
        </w:rPr>
      </w:pPr>
    </w:p>
    <w:p w:rsidR="00B639A1" w:rsidRDefault="00B639A1" w:rsidP="00B639A1">
      <w:pPr>
        <w:spacing w:line="360" w:lineRule="auto"/>
        <w:rPr>
          <w:lang w:val="ro-RO"/>
        </w:rPr>
      </w:pPr>
    </w:p>
    <w:p w:rsidR="00EA59DF" w:rsidRDefault="00EA59DF">
      <w:pPr>
        <w:rPr>
          <w:b/>
          <w:bCs/>
          <w:lang w:val="ro-RO"/>
        </w:rPr>
      </w:pPr>
      <w:r>
        <w:rPr>
          <w:b/>
          <w:bCs/>
          <w:lang w:val="ro-RO"/>
        </w:rPr>
        <w:br w:type="page"/>
      </w:r>
    </w:p>
    <w:p w:rsidR="00B639A1" w:rsidRPr="00761033" w:rsidRDefault="00B639A1" w:rsidP="00B639A1">
      <w:pPr>
        <w:spacing w:line="360" w:lineRule="auto"/>
        <w:jc w:val="center"/>
        <w:rPr>
          <w:b/>
          <w:bCs/>
          <w:i/>
          <w:iCs/>
          <w:lang w:val="ro-RO"/>
        </w:rPr>
      </w:pPr>
      <w:r>
        <w:rPr>
          <w:b/>
          <w:bCs/>
          <w:lang w:val="ro-RO"/>
        </w:rPr>
        <w:lastRenderedPageBreak/>
        <w:t>PROIECTAREA UNITĂȚILOR DE ÎNVĂȚARE</w:t>
      </w:r>
      <w:r w:rsidRPr="00761033">
        <w:rPr>
          <w:b/>
          <w:bCs/>
          <w:lang w:val="ro-RO"/>
        </w:rPr>
        <w:t xml:space="preserve"> </w:t>
      </w:r>
      <w:r w:rsidRPr="00761033">
        <w:rPr>
          <w:b/>
          <w:bCs/>
          <w:i/>
          <w:iCs/>
          <w:lang w:val="ro-RO"/>
        </w:rPr>
        <w:t>(ORIENTATIVĂ)</w:t>
      </w:r>
    </w:p>
    <w:p w:rsidR="00B639A1" w:rsidRPr="00761033" w:rsidRDefault="00B639A1" w:rsidP="00B639A1">
      <w:pPr>
        <w:spacing w:line="360" w:lineRule="auto"/>
        <w:jc w:val="center"/>
        <w:rPr>
          <w:b/>
          <w:bCs/>
          <w:lang w:val="ro-RO"/>
        </w:rPr>
      </w:pPr>
      <w:r w:rsidRPr="00761033">
        <w:rPr>
          <w:b/>
          <w:bCs/>
          <w:lang w:val="ro-RO"/>
        </w:rPr>
        <w:t>EDUCAȚIE CIVICĂ</w:t>
      </w:r>
    </w:p>
    <w:p w:rsidR="00B639A1" w:rsidRPr="00761033" w:rsidRDefault="00B639A1" w:rsidP="00B639A1">
      <w:pPr>
        <w:spacing w:line="360" w:lineRule="auto"/>
        <w:jc w:val="center"/>
        <w:rPr>
          <w:lang w:val="ro-RO"/>
        </w:rPr>
      </w:pPr>
      <w:r w:rsidRPr="00761033">
        <w:rPr>
          <w:lang w:val="ro-RO"/>
        </w:rPr>
        <w:t>Clasa a-III-a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  <w:r>
        <w:rPr>
          <w:lang w:val="ro-RO"/>
        </w:rPr>
        <w:t>SEMESTRUL al II-lea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  <w:r>
        <w:rPr>
          <w:lang w:val="ro-RO"/>
        </w:rPr>
        <w:t>ANUL ȘCOLAR 2021 – 2022</w:t>
      </w:r>
    </w:p>
    <w:p w:rsidR="00B639A1" w:rsidRDefault="00B639A1" w:rsidP="00B639A1">
      <w:pPr>
        <w:spacing w:line="360" w:lineRule="auto"/>
        <w:jc w:val="center"/>
        <w:rPr>
          <w:lang w:val="ro-RO"/>
        </w:rPr>
      </w:pP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  <w:r w:rsidRPr="004A1976">
        <w:rPr>
          <w:b/>
          <w:bCs/>
          <w:color w:val="7030A0"/>
          <w:lang w:val="ro-RO"/>
        </w:rPr>
        <w:t xml:space="preserve">UNITATEA DE ÎNVĂȚARE </w:t>
      </w:r>
      <w:r>
        <w:rPr>
          <w:b/>
          <w:bCs/>
          <w:color w:val="7030A0"/>
          <w:lang w:val="ro-RO"/>
        </w:rPr>
        <w:t>3</w:t>
      </w:r>
      <w:r w:rsidRPr="004A1976">
        <w:rPr>
          <w:b/>
          <w:bCs/>
          <w:color w:val="7030A0"/>
          <w:lang w:val="ro-RO"/>
        </w:rPr>
        <w:t xml:space="preserve">: </w:t>
      </w:r>
      <w:r>
        <w:rPr>
          <w:b/>
          <w:bCs/>
          <w:color w:val="7030A0"/>
          <w:lang w:val="ro-RO"/>
        </w:rPr>
        <w:t>RAPORTURILE NOASTRE CU CEILALȚI OAMENI</w:t>
      </w:r>
    </w:p>
    <w:p w:rsidR="00B639A1" w:rsidRDefault="00B639A1" w:rsidP="00B639A1">
      <w:pPr>
        <w:spacing w:line="360" w:lineRule="auto"/>
        <w:rPr>
          <w:b/>
          <w:bCs/>
          <w:lang w:val="ro-RO"/>
        </w:rPr>
      </w:pPr>
      <w:r w:rsidRPr="004A1976">
        <w:rPr>
          <w:b/>
          <w:bCs/>
          <w:lang w:val="ro-RO"/>
        </w:rPr>
        <w:t xml:space="preserve">Număr de ore: </w:t>
      </w:r>
      <w:r>
        <w:rPr>
          <w:b/>
          <w:bCs/>
          <w:lang w:val="ro-RO"/>
        </w:rPr>
        <w:t>7</w:t>
      </w:r>
    </w:p>
    <w:tbl>
      <w:tblPr>
        <w:tblStyle w:val="GrilTabel"/>
        <w:tblW w:w="15168" w:type="dxa"/>
        <w:tblInd w:w="-431" w:type="dxa"/>
        <w:tblLook w:val="04A0"/>
      </w:tblPr>
      <w:tblGrid>
        <w:gridCol w:w="707"/>
        <w:gridCol w:w="2252"/>
        <w:gridCol w:w="1456"/>
        <w:gridCol w:w="3702"/>
        <w:gridCol w:w="844"/>
        <w:gridCol w:w="848"/>
        <w:gridCol w:w="2253"/>
        <w:gridCol w:w="1981"/>
        <w:gridCol w:w="1125"/>
      </w:tblGrid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456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70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b/>
                <w:bCs/>
                <w:sz w:val="24"/>
                <w:szCs w:val="24"/>
                <w:lang w:val="ro-RO"/>
              </w:rPr>
              <w:t>r.</w:t>
            </w: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53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981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52" w:type="dxa"/>
          </w:tcPr>
          <w:p w:rsidR="00B639A1" w:rsidRPr="00DA0FCA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Eu și familia mea. Relațiile cu membrii familiei mele</w:t>
            </w:r>
          </w:p>
        </w:tc>
        <w:tc>
          <w:tcPr>
            <w:tcW w:w="1456" w:type="dxa"/>
            <w:vMerge w:val="restart"/>
          </w:tcPr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1.1.</w:t>
            </w:r>
          </w:p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1.2.</w:t>
            </w:r>
          </w:p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1.3.</w:t>
            </w:r>
          </w:p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2.3.</w:t>
            </w:r>
          </w:p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3.1.</w:t>
            </w:r>
          </w:p>
          <w:p w:rsidR="00B639A1" w:rsidRPr="006D57B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3.2.</w:t>
            </w:r>
          </w:p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D57BF">
              <w:rPr>
                <w:sz w:val="24"/>
                <w:szCs w:val="24"/>
                <w:lang w:val="ro-RO"/>
              </w:rPr>
              <w:t>3.3.</w:t>
            </w: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completare de enunțuri lacunare;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recunoașterea, în situații diferite, a trăsăturilor unor personaje (prezentate în povești, fabule, desene animate familiare elevilor)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E046E">
              <w:rPr>
                <w:sz w:val="24"/>
                <w:szCs w:val="24"/>
                <w:lang w:val="ro-RO"/>
              </w:rPr>
              <w:t xml:space="preserve">discutarea, </w:t>
            </w:r>
            <w:r>
              <w:rPr>
                <w:sz w:val="24"/>
                <w:szCs w:val="24"/>
                <w:lang w:val="ro-RO"/>
              </w:rPr>
              <w:t xml:space="preserve">în grupuri mici, a moralei unor </w:t>
            </w:r>
            <w:r w:rsidRPr="00FE046E">
              <w:rPr>
                <w:sz w:val="24"/>
                <w:szCs w:val="24"/>
                <w:lang w:val="ro-RO"/>
              </w:rPr>
              <w:t xml:space="preserve">proverbe care </w:t>
            </w:r>
            <w:r w:rsidRPr="00FE046E">
              <w:rPr>
                <w:sz w:val="24"/>
                <w:szCs w:val="24"/>
                <w:lang w:val="ro-RO"/>
              </w:rPr>
              <w:lastRenderedPageBreak/>
              <w:t xml:space="preserve">ilustrează </w:t>
            </w:r>
            <w:r>
              <w:rPr>
                <w:sz w:val="24"/>
                <w:szCs w:val="24"/>
                <w:lang w:val="ro-RO"/>
              </w:rPr>
              <w:t>rezolvarea de probleme în cadrul familiei</w:t>
            </w:r>
            <w:r w:rsidRPr="00FE046E">
              <w:rPr>
                <w:sz w:val="24"/>
                <w:szCs w:val="24"/>
                <w:lang w:val="ro-RO"/>
              </w:rPr>
              <w:t>;</w:t>
            </w:r>
          </w:p>
          <w:p w:rsidR="00B639A1" w:rsidRPr="00FE046E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E046E">
              <w:rPr>
                <w:sz w:val="24"/>
                <w:szCs w:val="24"/>
                <w:lang w:val="ro-RO"/>
              </w:rPr>
              <w:t>activități în grupuri mici, pentru identificarea principalelor drepturi și îndatoriri pe care le au în grupurile din care fac parte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povești,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2252" w:type="dxa"/>
          </w:tcPr>
          <w:p w:rsidR="00B639A1" w:rsidRPr="00DA0FCA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La joacă împreună cu prietenii – reguli de comportare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E046E">
              <w:rPr>
                <w:sz w:val="24"/>
                <w:szCs w:val="24"/>
                <w:lang w:val="ro-RO"/>
              </w:rPr>
              <w:t>discuții despre grupurile mici din care elevul face parte și despre regulile grupului, pornind de la imagini, texte, cazuri date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FE046E">
              <w:rPr>
                <w:sz w:val="24"/>
                <w:szCs w:val="24"/>
                <w:lang w:val="ro-RO"/>
              </w:rPr>
              <w:t>realizarea, în grupuri mici, la alegerea elevilor, a unor povestiri, dialoguri, dramatizări privind activitățile grupurilor din care fac parte elevii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Pr="00EA59DF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B0730C">
              <w:rPr>
                <w:sz w:val="24"/>
                <w:szCs w:val="24"/>
                <w:lang w:val="fr-FR"/>
              </w:rPr>
              <w:t xml:space="preserve">activități în grupuri mici, pentru identificarea principalelor drepturi și îndatoriri pe care le </w:t>
            </w:r>
            <w:r w:rsidRPr="00B0730C">
              <w:rPr>
                <w:sz w:val="24"/>
                <w:szCs w:val="24"/>
                <w:lang w:val="fr-FR"/>
              </w:rPr>
              <w:lastRenderedPageBreak/>
              <w:t>au în grupurile din care fac parte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de caz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252" w:type="dxa"/>
          </w:tcPr>
          <w:p w:rsidR="00B639A1" w:rsidRPr="00DA0FCA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La școală. Eu și colegii mei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identificarea, pe baza unor imagini, a relațiilor existente într-un grup;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de situații-problemă și identificarea soluțiilor de ameliorare a relațiilor în cadrul grupului școlar;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selectarea trăsăturilor morale care facilitează relațiile pozitive în cadrul grupului;</w:t>
            </w:r>
          </w:p>
          <w:p w:rsidR="00B639A1" w:rsidRPr="000D04E0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B0730C">
              <w:rPr>
                <w:sz w:val="24"/>
                <w:szCs w:val="24"/>
                <w:lang w:val="ro-RO"/>
              </w:rPr>
              <w:t xml:space="preserve">exersarea cooperării în grup pentru rezolvarea unor sarcini simple de lucru, prin împărțirea sarcinilor/responsabilităților, respectarea cerințelor (de lucru, de timp etc.) </w:t>
            </w:r>
            <w:proofErr w:type="spellStart"/>
            <w:r w:rsidRPr="00B0730C">
              <w:rPr>
                <w:sz w:val="24"/>
                <w:szCs w:val="24"/>
              </w:rPr>
              <w:t>și</w:t>
            </w:r>
            <w:proofErr w:type="spellEnd"/>
            <w:r w:rsidRPr="00B0730C">
              <w:rPr>
                <w:sz w:val="24"/>
                <w:szCs w:val="24"/>
              </w:rPr>
              <w:t xml:space="preserve"> </w:t>
            </w:r>
            <w:proofErr w:type="spellStart"/>
            <w:r w:rsidRPr="00B0730C">
              <w:rPr>
                <w:sz w:val="24"/>
                <w:szCs w:val="24"/>
              </w:rPr>
              <w:t>prin</w:t>
            </w:r>
            <w:proofErr w:type="spellEnd"/>
            <w:r w:rsidRPr="00B0730C">
              <w:rPr>
                <w:sz w:val="24"/>
                <w:szCs w:val="24"/>
              </w:rPr>
              <w:t xml:space="preserve"> </w:t>
            </w:r>
            <w:proofErr w:type="spellStart"/>
            <w:r w:rsidRPr="00B0730C">
              <w:rPr>
                <w:sz w:val="24"/>
                <w:szCs w:val="24"/>
              </w:rPr>
              <w:t>valorificarea</w:t>
            </w:r>
            <w:proofErr w:type="spellEnd"/>
            <w:r w:rsidRPr="00B0730C">
              <w:rPr>
                <w:sz w:val="24"/>
                <w:szCs w:val="24"/>
              </w:rPr>
              <w:t xml:space="preserve"> </w:t>
            </w:r>
            <w:proofErr w:type="spellStart"/>
            <w:r w:rsidRPr="00B0730C">
              <w:rPr>
                <w:sz w:val="24"/>
                <w:szCs w:val="24"/>
              </w:rPr>
              <w:t>calităților</w:t>
            </w:r>
            <w:proofErr w:type="spellEnd"/>
            <w:r w:rsidRPr="00B0730C">
              <w:rPr>
                <w:sz w:val="24"/>
                <w:szCs w:val="24"/>
              </w:rPr>
              <w:t xml:space="preserve"> </w:t>
            </w:r>
            <w:proofErr w:type="spellStart"/>
            <w:r w:rsidRPr="00B0730C">
              <w:rPr>
                <w:sz w:val="24"/>
                <w:szCs w:val="24"/>
              </w:rPr>
              <w:t>fiecărui</w:t>
            </w:r>
            <w:proofErr w:type="spellEnd"/>
            <w:r w:rsidRPr="00B0730C">
              <w:rPr>
                <w:sz w:val="24"/>
                <w:szCs w:val="24"/>
              </w:rPr>
              <w:t xml:space="preserve"> </w:t>
            </w:r>
            <w:proofErr w:type="spellStart"/>
            <w:r w:rsidRPr="00B0730C">
              <w:rPr>
                <w:sz w:val="24"/>
                <w:szCs w:val="24"/>
              </w:rPr>
              <w:t>membru</w:t>
            </w:r>
            <w:proofErr w:type="spellEnd"/>
            <w:r w:rsidRPr="00B0730C">
              <w:rPr>
                <w:sz w:val="24"/>
                <w:szCs w:val="24"/>
              </w:rPr>
              <w:t xml:space="preserve"> al </w:t>
            </w:r>
            <w:proofErr w:type="spellStart"/>
            <w:r w:rsidRPr="00B0730C">
              <w:rPr>
                <w:sz w:val="24"/>
                <w:szCs w:val="24"/>
              </w:rPr>
              <w:t>grupului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639A1" w:rsidRPr="000D04E0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B0730C">
              <w:rPr>
                <w:sz w:val="24"/>
                <w:szCs w:val="24"/>
                <w:lang w:val="fr-FR"/>
              </w:rPr>
              <w:lastRenderedPageBreak/>
              <w:t>activități în grupuri mici, pentru identificarea principalelor drepturi și îndatoriri pe care le au în grupurile din care fac parte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Gândiți – Lucrați în </w:t>
            </w:r>
            <w:r w:rsidR="00EA59DF">
              <w:rPr>
                <w:sz w:val="24"/>
                <w:szCs w:val="24"/>
                <w:lang w:val="ro-RO"/>
              </w:rPr>
              <w:t>perechi</w:t>
            </w:r>
            <w:r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de caz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orală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252" w:type="dxa"/>
          </w:tcPr>
          <w:p w:rsidR="00B639A1" w:rsidRPr="00DA0FCA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Ce este un grup? Regulile grupurilor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</w:t>
            </w:r>
            <w:r w:rsidRPr="00AA47DF">
              <w:rPr>
                <w:sz w:val="24"/>
                <w:szCs w:val="24"/>
                <w:lang w:val="ro-RO"/>
              </w:rPr>
              <w:t xml:space="preserve"> de evocare a experi</w:t>
            </w:r>
            <w:r>
              <w:rPr>
                <w:sz w:val="24"/>
                <w:szCs w:val="24"/>
                <w:lang w:val="ro-RO"/>
              </w:rPr>
              <w:t>e</w:t>
            </w:r>
            <w:r w:rsidRPr="00AA47DF">
              <w:rPr>
                <w:sz w:val="24"/>
                <w:szCs w:val="24"/>
                <w:lang w:val="ro-RO"/>
              </w:rPr>
              <w:t>nței anterioare a elevilor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activități de identificare, în diferite tipuri de texte, a regulilor grupurilor din care face parte elevul;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de situații-problemă și identificarea soluțiilor de ameliorare a relațiilor în cadrul grupurilor din care face parte elevul;</w:t>
            </w:r>
          </w:p>
          <w:p w:rsidR="00B639A1" w:rsidRPr="000D04E0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B0730C">
              <w:rPr>
                <w:sz w:val="24"/>
                <w:szCs w:val="24"/>
                <w:lang w:val="fr-FR"/>
              </w:rPr>
              <w:t>activități în grupuri mici, pentru identificarea principalelor drepturi și îndatoriri pe care le au în grupurile din care fac parte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</w:t>
            </w:r>
            <w:r w:rsidR="00EA59DF">
              <w:rPr>
                <w:sz w:val="24"/>
                <w:szCs w:val="24"/>
                <w:lang w:val="ro-RO"/>
              </w:rPr>
              <w:t>i în perechi</w:t>
            </w:r>
            <w:r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de caz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252" w:type="dxa"/>
          </w:tcPr>
          <w:p w:rsidR="00B639A1" w:rsidRPr="00DA0FCA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 xml:space="preserve">Împreună construim </w:t>
            </w:r>
            <w:r w:rsidRPr="00DA0FCA">
              <w:rPr>
                <w:sz w:val="24"/>
                <w:szCs w:val="24"/>
                <w:lang w:val="ro-RO"/>
              </w:rPr>
              <w:lastRenderedPageBreak/>
              <w:t>o comunitate</w:t>
            </w:r>
            <w:r w:rsidR="00EA59DF">
              <w:rPr>
                <w:sz w:val="24"/>
                <w:szCs w:val="24"/>
                <w:lang w:val="ro-RO"/>
              </w:rPr>
              <w:t>!</w:t>
            </w:r>
            <w:r w:rsidRPr="00DA0FCA">
              <w:rPr>
                <w:sz w:val="24"/>
                <w:szCs w:val="24"/>
                <w:lang w:val="ro-RO"/>
              </w:rPr>
              <w:t xml:space="preserve"> – proiect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93C32">
              <w:rPr>
                <w:sz w:val="24"/>
                <w:szCs w:val="24"/>
                <w:lang w:val="ro-RO"/>
              </w:rPr>
              <w:t>organizarea echipelor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desfășurarea activităților specifice proiectului;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proiectelor de către echipele de elevi;</w:t>
            </w:r>
          </w:p>
          <w:p w:rsidR="00B639A1" w:rsidRPr="00DA0FCA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autoevaluare și inter</w:t>
            </w:r>
            <w:r w:rsidR="00EA59DF">
              <w:rPr>
                <w:sz w:val="24"/>
                <w:szCs w:val="24"/>
                <w:lang w:val="ro-RO"/>
              </w:rPr>
              <w:t>-</w:t>
            </w:r>
            <w:r w:rsidRPr="00DA0FCA">
              <w:rPr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Jurnal de proiect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Fișe de colectare a problemelor comunitare</w:t>
            </w:r>
          </w:p>
          <w:p w:rsidR="00B639A1" w:rsidRPr="004A1976" w:rsidRDefault="00EA59DF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feed</w:t>
            </w:r>
            <w:r w:rsidR="00B639A1">
              <w:rPr>
                <w:sz w:val="24"/>
                <w:szCs w:val="24"/>
                <w:lang w:val="ro-RO"/>
              </w:rPr>
              <w:t>back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Proiectul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Autoevaluarea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</w:t>
            </w:r>
            <w:r w:rsidR="00EA59DF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evaluarea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252" w:type="dxa"/>
          </w:tcPr>
          <w:p w:rsidR="00B639A1" w:rsidRDefault="00B639A1" w:rsidP="00EA59DF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completarea de enunțuri lacunare;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identificarea grupurilor din care fac parte elevii;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evidențierea regulilor care trebuie respectate în diferite grupuri;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evidențierea drepturilor și a îndatoririlor în cadrul diferitelor grupuri.</w:t>
            </w:r>
          </w:p>
        </w:tc>
        <w:tc>
          <w:tcPr>
            <w:tcW w:w="844" w:type="dxa"/>
          </w:tcPr>
          <w:p w:rsidR="00B639A1" w:rsidRPr="00DA0FCA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DA0FC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</w:t>
            </w:r>
            <w:r w:rsidR="00EA59DF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</w:p>
    <w:p w:rsidR="00EA59DF" w:rsidRDefault="00EA59DF">
      <w:pPr>
        <w:rPr>
          <w:b/>
          <w:bCs/>
          <w:color w:val="7030A0"/>
          <w:lang w:val="ro-RO"/>
        </w:rPr>
      </w:pPr>
      <w:r>
        <w:rPr>
          <w:b/>
          <w:bCs/>
          <w:color w:val="7030A0"/>
          <w:lang w:val="ro-RO"/>
        </w:rPr>
        <w:br w:type="page"/>
      </w: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  <w:r w:rsidRPr="004A1976">
        <w:rPr>
          <w:b/>
          <w:bCs/>
          <w:color w:val="7030A0"/>
          <w:lang w:val="ro-RO"/>
        </w:rPr>
        <w:lastRenderedPageBreak/>
        <w:t xml:space="preserve">UNITATEA DE ÎNVĂȚARE </w:t>
      </w:r>
      <w:r>
        <w:rPr>
          <w:b/>
          <w:bCs/>
          <w:color w:val="7030A0"/>
          <w:lang w:val="ro-RO"/>
        </w:rPr>
        <w:t>4</w:t>
      </w:r>
      <w:r w:rsidRPr="004A1976">
        <w:rPr>
          <w:b/>
          <w:bCs/>
          <w:color w:val="7030A0"/>
          <w:lang w:val="ro-RO"/>
        </w:rPr>
        <w:t xml:space="preserve">: </w:t>
      </w:r>
      <w:r>
        <w:rPr>
          <w:b/>
          <w:bCs/>
          <w:color w:val="7030A0"/>
          <w:lang w:val="ro-RO"/>
        </w:rPr>
        <w:t>RAPORTURILE NOASTRE CU LUCRURILE</w:t>
      </w:r>
    </w:p>
    <w:p w:rsidR="00B639A1" w:rsidRDefault="00B639A1" w:rsidP="00B639A1">
      <w:pPr>
        <w:spacing w:line="360" w:lineRule="auto"/>
        <w:rPr>
          <w:b/>
          <w:bCs/>
          <w:lang w:val="ro-RO"/>
        </w:rPr>
      </w:pPr>
      <w:r w:rsidRPr="004A1976">
        <w:rPr>
          <w:b/>
          <w:bCs/>
          <w:lang w:val="ro-RO"/>
        </w:rPr>
        <w:t xml:space="preserve">Număr de ore: </w:t>
      </w:r>
      <w:r>
        <w:rPr>
          <w:b/>
          <w:bCs/>
          <w:lang w:val="ro-RO"/>
        </w:rPr>
        <w:t>4</w:t>
      </w:r>
    </w:p>
    <w:tbl>
      <w:tblPr>
        <w:tblStyle w:val="GrilTabel"/>
        <w:tblW w:w="15168" w:type="dxa"/>
        <w:tblInd w:w="-431" w:type="dxa"/>
        <w:tblLook w:val="04A0"/>
      </w:tblPr>
      <w:tblGrid>
        <w:gridCol w:w="707"/>
        <w:gridCol w:w="2252"/>
        <w:gridCol w:w="1456"/>
        <w:gridCol w:w="3702"/>
        <w:gridCol w:w="844"/>
        <w:gridCol w:w="848"/>
        <w:gridCol w:w="2253"/>
        <w:gridCol w:w="1981"/>
        <w:gridCol w:w="1125"/>
      </w:tblGrid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456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70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b/>
                <w:bCs/>
                <w:sz w:val="24"/>
                <w:szCs w:val="24"/>
                <w:lang w:val="ro-RO"/>
              </w:rPr>
              <w:t>r.</w:t>
            </w: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53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981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52" w:type="dxa"/>
          </w:tcPr>
          <w:p w:rsidR="00B639A1" w:rsidRPr="000D4499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Ce sunt lucrurile?</w:t>
            </w:r>
          </w:p>
        </w:tc>
        <w:tc>
          <w:tcPr>
            <w:tcW w:w="1456" w:type="dxa"/>
            <w:vMerge w:val="restart"/>
          </w:tcPr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1.2.</w:t>
            </w:r>
          </w:p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1.3.</w:t>
            </w:r>
          </w:p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2.1.</w:t>
            </w:r>
          </w:p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2.2.</w:t>
            </w:r>
          </w:p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3.1.</w:t>
            </w:r>
          </w:p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3.2.</w:t>
            </w:r>
          </w:p>
        </w:tc>
        <w:tc>
          <w:tcPr>
            <w:tcW w:w="3702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0D4499">
              <w:rPr>
                <w:sz w:val="24"/>
                <w:szCs w:val="24"/>
                <w:lang w:val="ro-RO"/>
              </w:rPr>
              <w:t>activități de evocare a experienței anterioare a elevilor;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exerciții de identificare a lucrurilor create de om, respectiv a celor create de natură;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completarea de enunțuri lacunare </w:t>
            </w:r>
          </w:p>
          <w:p w:rsidR="00B639A1" w:rsidRPr="000D4499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stabilirea valorii de adevăr a unor enunțuri date.</w:t>
            </w:r>
          </w:p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4" w:type="dxa"/>
          </w:tcPr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Pr="00D14E75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14E75">
              <w:rPr>
                <w:sz w:val="24"/>
                <w:szCs w:val="24"/>
                <w:lang w:val="ro-RO"/>
              </w:rPr>
              <w:t>Discuția colectivă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2252" w:type="dxa"/>
          </w:tcPr>
          <w:p w:rsidR="00B639A1" w:rsidRPr="000D4499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Noi și lucrurile de care avem nevoie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575530">
              <w:rPr>
                <w:sz w:val="24"/>
                <w:szCs w:val="24"/>
                <w:lang w:val="ro-RO"/>
              </w:rPr>
              <w:t>- activități de evocare a experienței anterioare a elevilor;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 w:rsidRPr="00EA59DF">
              <w:rPr>
                <w:b/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D14E75">
              <w:rPr>
                <w:sz w:val="24"/>
                <w:szCs w:val="24"/>
                <w:lang w:val="fr-FR"/>
              </w:rPr>
              <w:t>realizarea, în grupuri mici, a unei liste de lucruri utile într-o situație dată (de exemplu, pentru o oră de curs, o drumeție</w:t>
            </w:r>
            <w:r>
              <w:rPr>
                <w:sz w:val="24"/>
                <w:szCs w:val="24"/>
                <w:lang w:val="fr-FR"/>
              </w:rPr>
              <w:t xml:space="preserve"> etc.)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D14E75">
              <w:rPr>
                <w:sz w:val="24"/>
                <w:szCs w:val="24"/>
                <w:lang w:val="fr-FR"/>
              </w:rPr>
              <w:t>recunoașterea unor atitudini față de lucruri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D14E75">
              <w:rPr>
                <w:sz w:val="24"/>
                <w:szCs w:val="24"/>
                <w:lang w:val="fr-FR"/>
              </w:rPr>
              <w:t xml:space="preserve">pornind de la </w:t>
            </w:r>
            <w:r>
              <w:rPr>
                <w:sz w:val="24"/>
                <w:szCs w:val="24"/>
                <w:lang w:val="fr-FR"/>
              </w:rPr>
              <w:t>proverbe;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- discuții în perechi despre valoarea lucrurilor;</w:t>
            </w:r>
          </w:p>
          <w:p w:rsidR="00B639A1" w:rsidRPr="00DE463B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stabilirea valorii de adevăr a unor enunțuri date.</w:t>
            </w:r>
          </w:p>
        </w:tc>
        <w:tc>
          <w:tcPr>
            <w:tcW w:w="844" w:type="dxa"/>
          </w:tcPr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Studiul de caz</w:t>
            </w:r>
          </w:p>
          <w:p w:rsidR="00B639A1" w:rsidRPr="00DE463B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252" w:type="dxa"/>
          </w:tcPr>
          <w:p w:rsidR="00B639A1" w:rsidRPr="000D4499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Sunt un copil responsabil</w:t>
            </w:r>
            <w:r w:rsidR="00EA59DF">
              <w:rPr>
                <w:sz w:val="24"/>
                <w:szCs w:val="24"/>
                <w:lang w:val="ro-RO"/>
              </w:rPr>
              <w:t>!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575530">
              <w:rPr>
                <w:sz w:val="24"/>
                <w:szCs w:val="24"/>
                <w:lang w:val="ro-RO"/>
              </w:rPr>
              <w:t>- activități de evocare a experienței anterioare a elevilor;</w:t>
            </w:r>
          </w:p>
          <w:p w:rsidR="00B639A1" w:rsidRPr="00DE463B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DE463B">
              <w:rPr>
                <w:sz w:val="24"/>
                <w:szCs w:val="24"/>
                <w:lang w:val="ro-RO"/>
              </w:rPr>
              <w:t>activitate independentă de completare a unor enunțuri referitoare la lucruri;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A59DF">
              <w:rPr>
                <w:b/>
                <w:lang w:val="ro-RO"/>
              </w:rPr>
              <w:t xml:space="preserve">- </w:t>
            </w:r>
            <w:r w:rsidRPr="00DE463B">
              <w:rPr>
                <w:sz w:val="24"/>
                <w:szCs w:val="24"/>
                <w:lang w:val="ro-RO"/>
              </w:rPr>
              <w:t>recunoașterea unor atitudini față de lucruri, pornind de la imagini date;</w:t>
            </w:r>
          </w:p>
          <w:p w:rsidR="00B639A1" w:rsidRPr="00DE463B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A59DF">
              <w:rPr>
                <w:b/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DE463B">
              <w:rPr>
                <w:sz w:val="24"/>
                <w:szCs w:val="24"/>
                <w:lang w:val="ro-RO"/>
              </w:rPr>
              <w:t>realizarea, în perechi, la alegerea elevilor, a unor scurte compuneri, dialoguri, scheme, desene, referitoare la cum anume cred elevii că le-ar plăcea lucrurilor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DE463B">
              <w:rPr>
                <w:sz w:val="24"/>
                <w:szCs w:val="24"/>
                <w:lang w:val="ro-RO"/>
              </w:rPr>
              <w:t>să se comporte</w:t>
            </w:r>
            <w:r w:rsidRPr="00DE463B">
              <w:rPr>
                <w:lang w:val="ro-RO"/>
              </w:rPr>
              <w:t xml:space="preserve"> </w:t>
            </w:r>
            <w:r w:rsidRPr="00DE463B">
              <w:rPr>
                <w:sz w:val="24"/>
                <w:szCs w:val="24"/>
                <w:lang w:val="ro-RO"/>
              </w:rPr>
              <w:t>oamenii cu acestea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44" w:type="dxa"/>
          </w:tcPr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de caz</w:t>
            </w:r>
          </w:p>
          <w:p w:rsidR="00B639A1" w:rsidRPr="00DE463B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2252" w:type="dxa"/>
          </w:tcPr>
          <w:p w:rsidR="00B639A1" w:rsidRDefault="00B639A1" w:rsidP="00EA59DF">
            <w:pPr>
              <w:spacing w:line="360" w:lineRule="auto"/>
              <w:rPr>
                <w:b/>
                <w:bCs/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realizarea corespondenței între lucruri și activități cărora acestea servesc;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 xml:space="preserve">identificarea lucrurilor preferate </w:t>
            </w:r>
            <w:r w:rsidRPr="00DE463B">
              <w:rPr>
                <w:sz w:val="24"/>
                <w:szCs w:val="24"/>
                <w:lang w:val="ro-RO"/>
              </w:rPr>
              <w:lastRenderedPageBreak/>
              <w:t>ale diferitelor personaje;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evidențierea utilității lucrurilor;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completarea de enunțuri lacunare;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discutarea unor afirmații despre lucruri;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ro-RO"/>
              </w:rPr>
              <w:t>identificarea comportamentelor de grijă față de lucruri;</w:t>
            </w:r>
          </w:p>
          <w:p w:rsidR="00B639A1" w:rsidRPr="00DE463B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DE463B">
              <w:rPr>
                <w:sz w:val="24"/>
                <w:szCs w:val="24"/>
                <w:lang w:val="fr-FR"/>
              </w:rPr>
              <w:t>observarea unor comportamente ale copiilor și ale adulților în contexte familiare de viață etc</w:t>
            </w:r>
          </w:p>
        </w:tc>
        <w:tc>
          <w:tcPr>
            <w:tcW w:w="844" w:type="dxa"/>
          </w:tcPr>
          <w:p w:rsidR="00B639A1" w:rsidRPr="000D4499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0D4499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Inter</w:t>
            </w:r>
            <w:r w:rsidR="00EA59DF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Default="00B639A1" w:rsidP="00B639A1">
      <w:pPr>
        <w:spacing w:line="360" w:lineRule="auto"/>
        <w:rPr>
          <w:lang w:val="ro-RO"/>
        </w:rPr>
      </w:pPr>
    </w:p>
    <w:p w:rsidR="00B639A1" w:rsidRDefault="00B639A1" w:rsidP="00B639A1">
      <w:pPr>
        <w:spacing w:line="360" w:lineRule="auto"/>
        <w:rPr>
          <w:lang w:val="ro-RO"/>
        </w:rPr>
      </w:pPr>
    </w:p>
    <w:p w:rsidR="00EA59DF" w:rsidRDefault="00EA59DF">
      <w:pPr>
        <w:rPr>
          <w:b/>
          <w:bCs/>
          <w:color w:val="7030A0"/>
          <w:lang w:val="ro-RO"/>
        </w:rPr>
      </w:pPr>
      <w:r>
        <w:rPr>
          <w:b/>
          <w:bCs/>
          <w:color w:val="7030A0"/>
          <w:lang w:val="ro-RO"/>
        </w:rPr>
        <w:br w:type="page"/>
      </w:r>
    </w:p>
    <w:p w:rsidR="00B639A1" w:rsidRDefault="00B639A1" w:rsidP="00B639A1">
      <w:pPr>
        <w:spacing w:line="360" w:lineRule="auto"/>
        <w:rPr>
          <w:b/>
          <w:bCs/>
          <w:color w:val="7030A0"/>
          <w:lang w:val="ro-RO"/>
        </w:rPr>
      </w:pPr>
      <w:r w:rsidRPr="004A1976">
        <w:rPr>
          <w:b/>
          <w:bCs/>
          <w:color w:val="7030A0"/>
          <w:lang w:val="ro-RO"/>
        </w:rPr>
        <w:lastRenderedPageBreak/>
        <w:t xml:space="preserve">UNITATEA DE ÎNVĂȚARE </w:t>
      </w:r>
      <w:r>
        <w:rPr>
          <w:b/>
          <w:bCs/>
          <w:color w:val="7030A0"/>
          <w:lang w:val="ro-RO"/>
        </w:rPr>
        <w:t>5</w:t>
      </w:r>
      <w:r w:rsidRPr="004A1976">
        <w:rPr>
          <w:b/>
          <w:bCs/>
          <w:color w:val="7030A0"/>
          <w:lang w:val="ro-RO"/>
        </w:rPr>
        <w:t xml:space="preserve">: </w:t>
      </w:r>
      <w:r>
        <w:rPr>
          <w:b/>
          <w:bCs/>
          <w:color w:val="7030A0"/>
          <w:lang w:val="ro-RO"/>
        </w:rPr>
        <w:t>RAPORTURILE NOASTRE CU ANIMALELE ȘI PLANTELE</w:t>
      </w:r>
    </w:p>
    <w:p w:rsidR="00B639A1" w:rsidRDefault="00B639A1" w:rsidP="00B639A1">
      <w:pPr>
        <w:spacing w:line="360" w:lineRule="auto"/>
        <w:rPr>
          <w:b/>
          <w:bCs/>
          <w:lang w:val="ro-RO"/>
        </w:rPr>
      </w:pPr>
      <w:r w:rsidRPr="004A1976">
        <w:rPr>
          <w:b/>
          <w:bCs/>
          <w:lang w:val="ro-RO"/>
        </w:rPr>
        <w:t xml:space="preserve">Număr de ore: </w:t>
      </w:r>
      <w:r>
        <w:rPr>
          <w:b/>
          <w:bCs/>
          <w:lang w:val="ro-RO"/>
        </w:rPr>
        <w:t>7</w:t>
      </w:r>
    </w:p>
    <w:tbl>
      <w:tblPr>
        <w:tblStyle w:val="GrilTabel"/>
        <w:tblW w:w="15168" w:type="dxa"/>
        <w:tblInd w:w="-431" w:type="dxa"/>
        <w:tblLook w:val="04A0"/>
      </w:tblPr>
      <w:tblGrid>
        <w:gridCol w:w="707"/>
        <w:gridCol w:w="2252"/>
        <w:gridCol w:w="1456"/>
        <w:gridCol w:w="3702"/>
        <w:gridCol w:w="844"/>
        <w:gridCol w:w="848"/>
        <w:gridCol w:w="2253"/>
        <w:gridCol w:w="1981"/>
        <w:gridCol w:w="1125"/>
      </w:tblGrid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Detalieri de conținut</w:t>
            </w:r>
          </w:p>
        </w:tc>
        <w:tc>
          <w:tcPr>
            <w:tcW w:w="1456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702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N</w:t>
            </w:r>
            <w:r>
              <w:rPr>
                <w:b/>
                <w:bCs/>
                <w:sz w:val="24"/>
                <w:szCs w:val="24"/>
                <w:lang w:val="ro-RO"/>
              </w:rPr>
              <w:t>r.</w:t>
            </w: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53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981" w:type="dxa"/>
          </w:tcPr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A1976">
              <w:rPr>
                <w:b/>
                <w:bCs/>
                <w:sz w:val="24"/>
                <w:szCs w:val="24"/>
                <w:lang w:val="ro-RO"/>
              </w:rPr>
              <w:t>Obs.</w:t>
            </w: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52" w:type="dxa"/>
          </w:tcPr>
          <w:p w:rsidR="00B639A1" w:rsidRPr="008813C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 lume vie!</w:t>
            </w:r>
          </w:p>
        </w:tc>
        <w:tc>
          <w:tcPr>
            <w:tcW w:w="1456" w:type="dxa"/>
            <w:vMerge w:val="restart"/>
          </w:tcPr>
          <w:p w:rsidR="00B639A1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1.1.</w:t>
            </w:r>
          </w:p>
          <w:p w:rsidR="00B639A1" w:rsidRPr="00F51B8A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 w:rsidRPr="00F51B8A">
              <w:rPr>
                <w:lang w:val="ro-RO"/>
              </w:rPr>
              <w:t>1.2.</w:t>
            </w:r>
          </w:p>
          <w:p w:rsidR="00B639A1" w:rsidRPr="00F51B8A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 w:rsidRPr="00F51B8A">
              <w:rPr>
                <w:lang w:val="ro-RO"/>
              </w:rPr>
              <w:t>2.1.</w:t>
            </w:r>
          </w:p>
          <w:p w:rsidR="00B639A1" w:rsidRPr="00F51B8A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 w:rsidRPr="00F51B8A">
              <w:rPr>
                <w:lang w:val="ro-RO"/>
              </w:rPr>
              <w:t>2.2.</w:t>
            </w:r>
          </w:p>
          <w:p w:rsidR="00B639A1" w:rsidRPr="00F51B8A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 w:rsidRPr="00F51B8A">
              <w:rPr>
                <w:lang w:val="ro-RO"/>
              </w:rPr>
              <w:t>3.1.</w:t>
            </w:r>
          </w:p>
          <w:p w:rsidR="00B639A1" w:rsidRPr="00F51B8A" w:rsidRDefault="00B639A1" w:rsidP="00EA59DF">
            <w:pPr>
              <w:spacing w:line="360" w:lineRule="auto"/>
              <w:jc w:val="center"/>
              <w:rPr>
                <w:lang w:val="ro-RO"/>
              </w:rPr>
            </w:pPr>
            <w:r w:rsidRPr="00F51B8A">
              <w:rPr>
                <w:lang w:val="ro-RO"/>
              </w:rPr>
              <w:t>3.2.</w:t>
            </w:r>
          </w:p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51B8A">
              <w:rPr>
                <w:lang w:val="ro-RO"/>
              </w:rPr>
              <w:t>3.3.</w:t>
            </w:r>
          </w:p>
        </w:tc>
        <w:tc>
          <w:tcPr>
            <w:tcW w:w="3702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575530">
              <w:rPr>
                <w:sz w:val="24"/>
                <w:szCs w:val="24"/>
                <w:lang w:val="ro-RO"/>
              </w:rPr>
              <w:t>activități de evocare a experienței anterioare a elevilor;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8813CF">
              <w:rPr>
                <w:sz w:val="24"/>
                <w:szCs w:val="24"/>
                <w:lang w:val="fr-FR"/>
              </w:rPr>
              <w:t xml:space="preserve">activitate independentă de completare a unor enunțuri referitoare </w:t>
            </w:r>
            <w:r>
              <w:rPr>
                <w:sz w:val="24"/>
                <w:szCs w:val="24"/>
                <w:lang w:val="fr-FR"/>
              </w:rPr>
              <w:t xml:space="preserve">la </w:t>
            </w:r>
            <w:r w:rsidRPr="008813CF">
              <w:rPr>
                <w:sz w:val="24"/>
                <w:szCs w:val="24"/>
                <w:lang w:val="fr-FR"/>
              </w:rPr>
              <w:t>plante</w:t>
            </w:r>
            <w:r>
              <w:rPr>
                <w:sz w:val="24"/>
                <w:szCs w:val="24"/>
                <w:lang w:val="fr-FR"/>
              </w:rPr>
              <w:t xml:space="preserve"> și </w:t>
            </w:r>
            <w:r w:rsidRPr="008813CF">
              <w:rPr>
                <w:sz w:val="24"/>
                <w:szCs w:val="24"/>
                <w:lang w:val="fr-FR"/>
              </w:rPr>
              <w:t>animale</w:t>
            </w:r>
            <w:r>
              <w:rPr>
                <w:sz w:val="24"/>
                <w:szCs w:val="24"/>
                <w:lang w:val="fr-FR"/>
              </w:rPr>
              <w:t> ;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Pr="008813CF">
              <w:rPr>
                <w:sz w:val="24"/>
                <w:szCs w:val="24"/>
                <w:lang w:val="fr-FR"/>
              </w:rPr>
              <w:t>recunoașterea unor atitudini față de plante și animale, pornind de la imagini date, lectura unor povești, fabule</w:t>
            </w:r>
            <w:r>
              <w:rPr>
                <w:sz w:val="24"/>
                <w:szCs w:val="24"/>
                <w:lang w:val="fr-FR"/>
              </w:rPr>
              <w:t xml:space="preserve"> etc.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8813CF">
              <w:rPr>
                <w:sz w:val="24"/>
                <w:szCs w:val="24"/>
                <w:lang w:val="ro-RO"/>
              </w:rPr>
              <w:t>stabilirea valorii de adevăr a unor enunțuri date;</w:t>
            </w:r>
          </w:p>
          <w:p w:rsidR="00B639A1" w:rsidRPr="006351B3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ro-RO"/>
              </w:rPr>
              <w:t xml:space="preserve">- </w:t>
            </w:r>
            <w:r w:rsidRPr="008813CF">
              <w:rPr>
                <w:sz w:val="24"/>
                <w:szCs w:val="24"/>
                <w:lang w:val="fr-FR"/>
              </w:rPr>
              <w:t>punerea elevilor în situația de a-și exprima gânduri, sentimente, atitudini față de plante, animale și de a susține nevoia de lucruri, plante, animale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EA59DF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2252" w:type="dxa"/>
          </w:tcPr>
          <w:p w:rsidR="00B639A1" w:rsidRPr="008813C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 zi în lumea plantelor și a </w:t>
            </w:r>
            <w:r>
              <w:rPr>
                <w:sz w:val="24"/>
                <w:szCs w:val="24"/>
                <w:lang w:val="ro-RO"/>
              </w:rPr>
              <w:lastRenderedPageBreak/>
              <w:t>animalelor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8813CF">
              <w:rPr>
                <w:sz w:val="24"/>
                <w:szCs w:val="24"/>
                <w:lang w:val="ro-RO"/>
              </w:rPr>
              <w:t>activități de evocare a experienței anterioare a elevilor;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fr-FR"/>
              </w:rPr>
              <w:lastRenderedPageBreak/>
              <w:t>activitate independentă de completare a unor enunțuri referitoare la plante și animale ;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fr-FR"/>
              </w:rPr>
              <w:t>recunoașterea unor atitudini față de plante și animale, pornind de la imagini date, lectura unor povești, fabule etc.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identificarea nevoii de plante și animale, în diferite contexte.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 xml:space="preserve">manualul, ilustrații, </w:t>
            </w:r>
            <w:r>
              <w:rPr>
                <w:sz w:val="24"/>
                <w:szCs w:val="24"/>
                <w:lang w:val="ro-RO"/>
              </w:rPr>
              <w:lastRenderedPageBreak/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Gândiți – </w:t>
            </w:r>
            <w:r w:rsidR="00EA59DF">
              <w:rPr>
                <w:sz w:val="24"/>
                <w:szCs w:val="24"/>
                <w:lang w:val="ro-RO"/>
              </w:rPr>
              <w:t>Lucrați în perechi</w:t>
            </w:r>
            <w:r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Pr="006351B3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Observarea sistematică a </w:t>
            </w:r>
            <w:r>
              <w:rPr>
                <w:sz w:val="24"/>
                <w:szCs w:val="24"/>
                <w:lang w:val="ro-RO"/>
              </w:rPr>
              <w:lastRenderedPageBreak/>
              <w:t>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252" w:type="dxa"/>
          </w:tcPr>
          <w:p w:rsidR="00B639A1" w:rsidRPr="008813C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protejăm natura – frumosul din jurul nostru!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8813CF">
              <w:rPr>
                <w:sz w:val="24"/>
                <w:szCs w:val="24"/>
                <w:lang w:val="ro-RO"/>
              </w:rPr>
              <w:t>activități de evocare a experienței anterioare a elevilor;</w:t>
            </w:r>
          </w:p>
          <w:p w:rsidR="00B639A1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exerciții de identificare a modalităților de ocrotire a plantelor și animalelor;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fr-FR"/>
              </w:rPr>
              <w:t>punerea elevilor în situația de a-și exprima gânduri, sentimente, atitudini față de plante</w:t>
            </w:r>
            <w:r>
              <w:rPr>
                <w:sz w:val="24"/>
                <w:szCs w:val="24"/>
                <w:lang w:val="fr-FR"/>
              </w:rPr>
              <w:t xml:space="preserve"> și </w:t>
            </w:r>
            <w:r w:rsidRPr="006351B3">
              <w:rPr>
                <w:sz w:val="24"/>
                <w:szCs w:val="24"/>
                <w:lang w:val="fr-FR"/>
              </w:rPr>
              <w:t>animale și de a susține nevoia de plante</w:t>
            </w:r>
            <w:r>
              <w:rPr>
                <w:sz w:val="24"/>
                <w:szCs w:val="24"/>
                <w:lang w:val="fr-FR"/>
              </w:rPr>
              <w:t xml:space="preserve"> și</w:t>
            </w:r>
            <w:r w:rsidRPr="006351B3">
              <w:rPr>
                <w:sz w:val="24"/>
                <w:szCs w:val="24"/>
                <w:lang w:val="fr-FR"/>
              </w:rPr>
              <w:t xml:space="preserve"> animale (pornind, de exemplu, de la imagini, texte, </w:t>
            </w:r>
            <w:r>
              <w:rPr>
                <w:sz w:val="24"/>
                <w:szCs w:val="24"/>
                <w:lang w:val="fr-FR"/>
              </w:rPr>
              <w:t>proverbe</w:t>
            </w:r>
            <w:r w:rsidRPr="006351B3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>;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 xml:space="preserve">recunoașterea unor atitudini față </w:t>
            </w:r>
            <w:r w:rsidRPr="006351B3">
              <w:rPr>
                <w:sz w:val="24"/>
                <w:szCs w:val="24"/>
                <w:lang w:val="ro-RO"/>
              </w:rPr>
              <w:lastRenderedPageBreak/>
              <w:t>de lucruri, față de plante și animale, pornind de la imagini date, lectura unor povești</w:t>
            </w:r>
            <w:r>
              <w:rPr>
                <w:sz w:val="24"/>
                <w:szCs w:val="24"/>
                <w:lang w:val="ro-RO"/>
              </w:rPr>
              <w:t xml:space="preserve"> etc</w:t>
            </w:r>
            <w:r w:rsidR="00DF1589">
              <w:rPr>
                <w:sz w:val="24"/>
                <w:szCs w:val="24"/>
                <w:lang w:val="ro-RO"/>
              </w:rPr>
              <w:t>.</w:t>
            </w:r>
            <w:r w:rsidR="00DF1589" w:rsidRPr="006351B3">
              <w:rPr>
                <w:sz w:val="24"/>
                <w:szCs w:val="24"/>
                <w:lang w:val="ro-RO"/>
              </w:rPr>
              <w:t>;</w:t>
            </w:r>
          </w:p>
          <w:p w:rsidR="00B639A1" w:rsidRPr="006351B3" w:rsidRDefault="00B639A1" w:rsidP="00EA59DF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>realizarea, în perechi, la alegerea elevilor, a unor scurte compuneri, dialoguri, scheme, desene, referitoare la cum anume cred elevii că le-ar plăcea plantelor și animalelor să se comporte oamenii cu acestea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Materiale: </w:t>
            </w:r>
            <w:r>
              <w:rPr>
                <w:sz w:val="24"/>
                <w:szCs w:val="24"/>
                <w:lang w:val="ro-RO"/>
              </w:rPr>
              <w:t>manualul, ilustrații, 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Procedurale:</w:t>
            </w:r>
          </w:p>
          <w:p w:rsidR="00B639A1" w:rsidRDefault="00DF1589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Gândiți – Lucrați în perechi</w:t>
            </w:r>
            <w:r w:rsidR="00B639A1">
              <w:rPr>
                <w:sz w:val="24"/>
                <w:szCs w:val="24"/>
                <w:lang w:val="ro-RO"/>
              </w:rPr>
              <w:t>– Comunicați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Dezbaterea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de caz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 de rol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Inter-evaluarea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Portofoliul 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252" w:type="dxa"/>
          </w:tcPr>
          <w:p w:rsidR="00B639A1" w:rsidRPr="008813C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Jurnalul iubitorilor de plante și animale - proiect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 echipelor;</w:t>
            </w:r>
          </w:p>
          <w:p w:rsidR="00B639A1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desfășurarea activităților specifice proiectului;</w:t>
            </w:r>
          </w:p>
          <w:p w:rsidR="00DF1589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proiectelor de către echipele de elevi;</w:t>
            </w:r>
          </w:p>
          <w:p w:rsidR="00B639A1" w:rsidRPr="00DF1589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F1589">
              <w:rPr>
                <w:sz w:val="24"/>
                <w:szCs w:val="24"/>
                <w:lang w:val="ro-RO"/>
              </w:rPr>
              <w:t>autoevaluare și inter</w:t>
            </w:r>
            <w:r w:rsidR="00DF1589">
              <w:rPr>
                <w:sz w:val="24"/>
                <w:szCs w:val="24"/>
                <w:lang w:val="ro-RO"/>
              </w:rPr>
              <w:t>-</w:t>
            </w:r>
            <w:r w:rsidRPr="00DF1589">
              <w:rPr>
                <w:sz w:val="24"/>
                <w:szCs w:val="24"/>
                <w:lang w:val="ro-RO"/>
              </w:rPr>
              <w:t>evaluare</w:t>
            </w:r>
            <w:r w:rsidR="00DF158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Un carton 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Coli de diferite culori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Sfoară sau panglică</w:t>
            </w:r>
          </w:p>
          <w:p w:rsidR="00B639A1" w:rsidRPr="00051925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051925">
              <w:rPr>
                <w:sz w:val="24"/>
                <w:szCs w:val="24"/>
                <w:lang w:val="ro-RO"/>
              </w:rPr>
              <w:t>Un plic A5</w:t>
            </w:r>
          </w:p>
          <w:p w:rsidR="00B639A1" w:rsidRPr="006351B3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Capsator sau lipici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</w:t>
            </w:r>
            <w:r w:rsidR="00DF1589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evaluarea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639A1" w:rsidRPr="004A1976" w:rsidTr="00EA59DF">
        <w:tc>
          <w:tcPr>
            <w:tcW w:w="707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2252" w:type="dxa"/>
          </w:tcPr>
          <w:p w:rsidR="00B639A1" w:rsidRPr="008813CF" w:rsidRDefault="00B639A1" w:rsidP="00EA59D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Recapitulare. Evaluare</w:t>
            </w:r>
          </w:p>
        </w:tc>
        <w:tc>
          <w:tcPr>
            <w:tcW w:w="1456" w:type="dxa"/>
            <w:vMerge/>
          </w:tcPr>
          <w:p w:rsidR="00B639A1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02" w:type="dxa"/>
          </w:tcPr>
          <w:p w:rsidR="00B639A1" w:rsidRPr="006351B3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>identificarea nevoii de plante și animale;</w:t>
            </w:r>
          </w:p>
          <w:p w:rsidR="00B639A1" w:rsidRPr="006351B3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>construirea de enunțuri care evidențiază nevoia de plante și animale;</w:t>
            </w:r>
          </w:p>
          <w:p w:rsidR="00B639A1" w:rsidRPr="006351B3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 xml:space="preserve">realizarea corespondenței între </w:t>
            </w:r>
            <w:r w:rsidRPr="006351B3">
              <w:rPr>
                <w:sz w:val="24"/>
                <w:szCs w:val="24"/>
                <w:lang w:val="ro-RO"/>
              </w:rPr>
              <w:lastRenderedPageBreak/>
              <w:t>imagini și atitudini de protejare a plantelor și animalelor</w:t>
            </w:r>
            <w:r w:rsidR="00DF1589" w:rsidRPr="006351B3">
              <w:rPr>
                <w:sz w:val="24"/>
                <w:szCs w:val="24"/>
                <w:lang w:val="ro-RO"/>
              </w:rPr>
              <w:t>;</w:t>
            </w:r>
          </w:p>
          <w:p w:rsidR="00B639A1" w:rsidRPr="006351B3" w:rsidRDefault="00B639A1" w:rsidP="00DF1589">
            <w:pPr>
              <w:pStyle w:val="Listparagraf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6351B3">
              <w:rPr>
                <w:sz w:val="24"/>
                <w:szCs w:val="24"/>
                <w:lang w:val="ro-RO"/>
              </w:rPr>
              <w:t>stabilirea valorii de adevăr a unor enunțuri</w:t>
            </w:r>
            <w:r w:rsidR="00DF1589" w:rsidRPr="006351B3"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844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8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3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Fișe de lucru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Organizatori grafici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</w:t>
            </w:r>
            <w:bookmarkStart w:id="0" w:name="_GoBack"/>
            <w:bookmarkEnd w:id="0"/>
            <w:r>
              <w:rPr>
                <w:sz w:val="24"/>
                <w:szCs w:val="24"/>
                <w:lang w:val="ro-RO"/>
              </w:rPr>
              <w:t>rcițiul</w:t>
            </w:r>
          </w:p>
        </w:tc>
        <w:tc>
          <w:tcPr>
            <w:tcW w:w="1981" w:type="dxa"/>
          </w:tcPr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Observarea sistematică a comportamentului elevilor</w:t>
            </w:r>
          </w:p>
          <w:p w:rsidR="00B639A1" w:rsidRDefault="00B639A1" w:rsidP="00EA59D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</w:t>
            </w:r>
            <w:r w:rsidR="00DF1589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evaluarea</w:t>
            </w:r>
          </w:p>
          <w:p w:rsidR="00B639A1" w:rsidRPr="004A1976" w:rsidRDefault="00B639A1" w:rsidP="00EA59DF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1125" w:type="dxa"/>
          </w:tcPr>
          <w:p w:rsidR="00B639A1" w:rsidRPr="004A1976" w:rsidRDefault="00B639A1" w:rsidP="00EA59D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639A1" w:rsidRDefault="00B639A1" w:rsidP="00B639A1">
      <w:pPr>
        <w:spacing w:line="360" w:lineRule="auto"/>
        <w:rPr>
          <w:b/>
          <w:bCs/>
          <w:lang w:val="ro-RO"/>
        </w:rPr>
      </w:pPr>
    </w:p>
    <w:p w:rsidR="00B639A1" w:rsidRDefault="00B639A1" w:rsidP="00B639A1">
      <w:pPr>
        <w:spacing w:line="360" w:lineRule="auto"/>
        <w:rPr>
          <w:lang w:val="ro-RO"/>
        </w:rPr>
      </w:pPr>
    </w:p>
    <w:p w:rsidR="00B639A1" w:rsidRPr="00761033" w:rsidRDefault="00B639A1" w:rsidP="00D85F4A">
      <w:pPr>
        <w:rPr>
          <w:lang w:val="ro-RO"/>
        </w:rPr>
      </w:pPr>
    </w:p>
    <w:sectPr w:rsidR="00B639A1" w:rsidRPr="00761033" w:rsidSect="00CE0A34">
      <w:pgSz w:w="16838" w:h="11906" w:orient="landscape"/>
      <w:pgMar w:top="1440" w:right="1440" w:bottom="113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DC" w:rsidRDefault="00A551DC" w:rsidP="00761033">
      <w:r>
        <w:separator/>
      </w:r>
    </w:p>
  </w:endnote>
  <w:endnote w:type="continuationSeparator" w:id="0">
    <w:p w:rsidR="00A551DC" w:rsidRDefault="00A551DC" w:rsidP="0076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DC" w:rsidRDefault="00A551DC" w:rsidP="00761033">
      <w:r>
        <w:separator/>
      </w:r>
    </w:p>
  </w:footnote>
  <w:footnote w:type="continuationSeparator" w:id="0">
    <w:p w:rsidR="00A551DC" w:rsidRDefault="00A551DC" w:rsidP="0076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C47"/>
    <w:multiLevelType w:val="hybridMultilevel"/>
    <w:tmpl w:val="162E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59A5"/>
    <w:multiLevelType w:val="hybridMultilevel"/>
    <w:tmpl w:val="982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789F"/>
    <w:multiLevelType w:val="hybridMultilevel"/>
    <w:tmpl w:val="6850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7AA2"/>
    <w:multiLevelType w:val="hybridMultilevel"/>
    <w:tmpl w:val="B35C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635E"/>
    <w:multiLevelType w:val="hybridMultilevel"/>
    <w:tmpl w:val="75C0B70A"/>
    <w:lvl w:ilvl="0" w:tplc="F6585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2980"/>
    <w:multiLevelType w:val="hybridMultilevel"/>
    <w:tmpl w:val="BA1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DDE"/>
    <w:multiLevelType w:val="hybridMultilevel"/>
    <w:tmpl w:val="7236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001E"/>
    <w:multiLevelType w:val="hybridMultilevel"/>
    <w:tmpl w:val="72D0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25DDF"/>
    <w:multiLevelType w:val="hybridMultilevel"/>
    <w:tmpl w:val="049E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7FC0"/>
    <w:multiLevelType w:val="hybridMultilevel"/>
    <w:tmpl w:val="5DCCC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7572C"/>
    <w:multiLevelType w:val="hybridMultilevel"/>
    <w:tmpl w:val="A08A3DB4"/>
    <w:lvl w:ilvl="0" w:tplc="E0E2EDF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263C"/>
    <w:rsid w:val="00062E73"/>
    <w:rsid w:val="000D5F60"/>
    <w:rsid w:val="0029263C"/>
    <w:rsid w:val="002A5C3D"/>
    <w:rsid w:val="00362C35"/>
    <w:rsid w:val="004346C4"/>
    <w:rsid w:val="005145BB"/>
    <w:rsid w:val="005B2336"/>
    <w:rsid w:val="00675B6D"/>
    <w:rsid w:val="00691E0D"/>
    <w:rsid w:val="006A6C6A"/>
    <w:rsid w:val="00744C36"/>
    <w:rsid w:val="00761033"/>
    <w:rsid w:val="008F5636"/>
    <w:rsid w:val="0098130B"/>
    <w:rsid w:val="00983254"/>
    <w:rsid w:val="009C329B"/>
    <w:rsid w:val="00A551DC"/>
    <w:rsid w:val="00B639A1"/>
    <w:rsid w:val="00B85E47"/>
    <w:rsid w:val="00B9396D"/>
    <w:rsid w:val="00BA07DC"/>
    <w:rsid w:val="00C4625D"/>
    <w:rsid w:val="00CE0A34"/>
    <w:rsid w:val="00D2633F"/>
    <w:rsid w:val="00D85F4A"/>
    <w:rsid w:val="00D87F07"/>
    <w:rsid w:val="00DF1589"/>
    <w:rsid w:val="00EA59DF"/>
    <w:rsid w:val="00EC446E"/>
    <w:rsid w:val="00F51B8A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6103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1033"/>
  </w:style>
  <w:style w:type="paragraph" w:styleId="Subsol">
    <w:name w:val="footer"/>
    <w:basedOn w:val="Normal"/>
    <w:link w:val="SubsolCaracter"/>
    <w:uiPriority w:val="99"/>
    <w:unhideWhenUsed/>
    <w:rsid w:val="0076103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61033"/>
  </w:style>
  <w:style w:type="table" w:styleId="GrilTabel">
    <w:name w:val="Table Grid"/>
    <w:basedOn w:val="TabelNormal"/>
    <w:uiPriority w:val="39"/>
    <w:rsid w:val="0043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3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Dumitru</dc:creator>
  <cp:lastModifiedBy>dell</cp:lastModifiedBy>
  <cp:revision>5</cp:revision>
  <dcterms:created xsi:type="dcterms:W3CDTF">2021-07-23T11:34:00Z</dcterms:created>
  <dcterms:modified xsi:type="dcterms:W3CDTF">2021-07-23T12:33:00Z</dcterms:modified>
</cp:coreProperties>
</file>